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142D" w14:textId="77777777" w:rsidR="00686EEC" w:rsidRDefault="00686EEC" w:rsidP="009703C9">
      <w:pPr>
        <w:spacing w:line="276" w:lineRule="auto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5A771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CEDEB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7DC8C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88610" w14:textId="064545C7" w:rsidR="00730D04" w:rsidRDefault="00437ECD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CPAM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Industry Led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1831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research and development 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29093CDC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A2039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40DF7476">
                <wp:simplePos x="0" y="0"/>
                <wp:positionH relativeFrom="column">
                  <wp:posOffset>34571</wp:posOffset>
                </wp:positionH>
                <wp:positionV relativeFrom="paragraph">
                  <wp:posOffset>31178</wp:posOffset>
                </wp:positionV>
                <wp:extent cx="6262777" cy="381965"/>
                <wp:effectExtent l="0" t="0" r="24130" b="18415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381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747A883A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</w:t>
                            </w:r>
                            <w:r w:rsidR="00DC628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preferably 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be an </w:t>
                            </w:r>
                            <w:r w:rsidR="00B9314E">
                              <w:rPr>
                                <w:color w:val="FF0000"/>
                                <w:sz w:val="16"/>
                                <w:szCs w:val="16"/>
                              </w:rPr>
                              <w:t>i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>ndustry partner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proposal may be drafted by the R&amp;D partner, but sign-off 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by the </w:t>
                            </w:r>
                            <w:r w:rsidR="00244AC5">
                              <w:rPr>
                                <w:color w:val="FF0000"/>
                                <w:sz w:val="16"/>
                                <w:szCs w:val="16"/>
                              </w:rPr>
                              <w:t>industry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partner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7pt;margin-top:2.45pt;width:493.15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" fillcolor="#d8d8d8 [2732]" strokeweight=".5pt">
                <v:textbox>
                  <w:txbxContent>
                    <w:p w14:paraId="5B1124CF" w14:textId="747A883A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</w:t>
                      </w:r>
                      <w:r w:rsidR="00DC6280">
                        <w:rPr>
                          <w:color w:val="FF0000"/>
                          <w:sz w:val="16"/>
                          <w:szCs w:val="16"/>
                        </w:rPr>
                        <w:t xml:space="preserve">preferably 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 xml:space="preserve">be an </w:t>
                      </w:r>
                      <w:r w:rsidR="00B9314E">
                        <w:rPr>
                          <w:color w:val="FF0000"/>
                          <w:sz w:val="16"/>
                          <w:szCs w:val="16"/>
                        </w:rPr>
                        <w:t>i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>ndustry partner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The proposal may be drafted by the R&amp;D partner, but sign-off 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by the </w:t>
                      </w:r>
                      <w:r w:rsidR="00244AC5">
                        <w:rPr>
                          <w:color w:val="FF0000"/>
                          <w:sz w:val="16"/>
                          <w:szCs w:val="16"/>
                        </w:rPr>
                        <w:t>industry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 partner is required.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p w14:paraId="158CDD0A" w14:textId="06FD59EF" w:rsidR="00204F02" w:rsidRPr="00E053DA" w:rsidRDefault="00F011EB" w:rsidP="00E053DA">
      <w:pPr>
        <w:spacing w:line="240" w:lineRule="auto"/>
        <w:rPr>
          <w:sz w:val="20"/>
          <w:szCs w:val="20"/>
        </w:rPr>
      </w:pPr>
      <w:r w:rsidRPr="00E053DA">
        <w:rPr>
          <w:sz w:val="20"/>
          <w:szCs w:val="20"/>
        </w:rPr>
        <w:t xml:space="preserve">This </w:t>
      </w:r>
      <w:r w:rsidR="00FF510E" w:rsidRPr="00E053DA">
        <w:rPr>
          <w:sz w:val="20"/>
          <w:szCs w:val="20"/>
        </w:rPr>
        <w:t>program support</w:t>
      </w:r>
      <w:r w:rsidR="00C57D4D" w:rsidRPr="00E053DA">
        <w:rPr>
          <w:sz w:val="20"/>
          <w:szCs w:val="20"/>
        </w:rPr>
        <w:t>s</w:t>
      </w:r>
      <w:r w:rsidR="00FF510E" w:rsidRPr="00E053DA">
        <w:rPr>
          <w:sz w:val="20"/>
          <w:szCs w:val="20"/>
        </w:rPr>
        <w:t xml:space="preserve"> research and development </w:t>
      </w:r>
      <w:r w:rsidR="00A31831">
        <w:rPr>
          <w:sz w:val="20"/>
          <w:szCs w:val="20"/>
        </w:rPr>
        <w:t xml:space="preserve">(R&amp;D) </w:t>
      </w:r>
      <w:r w:rsidR="00FF510E" w:rsidRPr="00E053DA">
        <w:rPr>
          <w:sz w:val="20"/>
          <w:szCs w:val="20"/>
        </w:rPr>
        <w:t xml:space="preserve">projects that address </w:t>
      </w:r>
      <w:r w:rsidR="00F26A00">
        <w:rPr>
          <w:sz w:val="20"/>
          <w:szCs w:val="20"/>
        </w:rPr>
        <w:t xml:space="preserve">a specific industry requirement </w:t>
      </w:r>
      <w:r w:rsidR="00900DAA">
        <w:rPr>
          <w:sz w:val="20"/>
          <w:szCs w:val="20"/>
        </w:rPr>
        <w:t xml:space="preserve">in the context of the </w:t>
      </w:r>
      <w:r w:rsidR="005A1519" w:rsidRPr="00E053DA">
        <w:rPr>
          <w:sz w:val="20"/>
          <w:szCs w:val="20"/>
        </w:rPr>
        <w:t xml:space="preserve">additive </w:t>
      </w:r>
      <w:r w:rsidR="00C57D4D" w:rsidRPr="00E053DA">
        <w:rPr>
          <w:sz w:val="20"/>
          <w:szCs w:val="20"/>
        </w:rPr>
        <w:t>manufacturing</w:t>
      </w:r>
      <w:r w:rsidR="005A1519" w:rsidRPr="00E053DA">
        <w:rPr>
          <w:sz w:val="20"/>
          <w:szCs w:val="20"/>
        </w:rPr>
        <w:t xml:space="preserve"> technology </w:t>
      </w:r>
      <w:r w:rsidR="00C57D4D" w:rsidRPr="00E053DA">
        <w:rPr>
          <w:sz w:val="20"/>
          <w:szCs w:val="20"/>
        </w:rPr>
        <w:t>value</w:t>
      </w:r>
      <w:r w:rsidR="005A1519" w:rsidRPr="00E053DA">
        <w:rPr>
          <w:sz w:val="20"/>
          <w:szCs w:val="20"/>
        </w:rPr>
        <w:t xml:space="preserve"> chain for metal or polymer additive manufacturing.</w:t>
      </w:r>
      <w:r w:rsidR="009F5ED2" w:rsidRPr="00E053DA">
        <w:rPr>
          <w:sz w:val="20"/>
          <w:szCs w:val="20"/>
        </w:rPr>
        <w:t xml:space="preserve"> The project proposal should articulate a specific need associated with technology development </w:t>
      </w:r>
      <w:r w:rsidR="00F34070" w:rsidRPr="00E053DA">
        <w:rPr>
          <w:sz w:val="20"/>
          <w:szCs w:val="20"/>
        </w:rPr>
        <w:t xml:space="preserve">with a </w:t>
      </w:r>
      <w:r w:rsidR="005D4B7C" w:rsidRPr="00E053DA">
        <w:rPr>
          <w:sz w:val="20"/>
          <w:szCs w:val="20"/>
        </w:rPr>
        <w:t>view</w:t>
      </w:r>
      <w:r w:rsidR="00F34070" w:rsidRPr="00E053DA">
        <w:rPr>
          <w:sz w:val="20"/>
          <w:szCs w:val="20"/>
        </w:rPr>
        <w:t xml:space="preserve"> of advancing the technology towards higher industrial technology readiness levels. </w:t>
      </w:r>
      <w:r w:rsidR="00680FA5" w:rsidRPr="00680FA5">
        <w:rPr>
          <w:sz w:val="20"/>
          <w:szCs w:val="20"/>
        </w:rPr>
        <w:t xml:space="preserve">AM processes, pre-processing or post processing technologies, and AM hardware development </w:t>
      </w:r>
      <w:r w:rsidR="00FE755E">
        <w:rPr>
          <w:sz w:val="20"/>
          <w:szCs w:val="20"/>
        </w:rPr>
        <w:t>must be</w:t>
      </w:r>
      <w:r w:rsidR="00680FA5" w:rsidRPr="00680FA5">
        <w:rPr>
          <w:sz w:val="20"/>
          <w:szCs w:val="20"/>
        </w:rPr>
        <w:t xml:space="preserve"> core to the proposal.</w:t>
      </w:r>
      <w:r w:rsidR="002B2103">
        <w:rPr>
          <w:sz w:val="20"/>
          <w:szCs w:val="20"/>
        </w:rPr>
        <w:t xml:space="preserve"> </w:t>
      </w:r>
      <w:r w:rsidR="00C23A40" w:rsidRPr="00C23A40">
        <w:rPr>
          <w:sz w:val="20"/>
          <w:szCs w:val="20"/>
        </w:rPr>
        <w:t>Material investigation studies or material development studies will only be considered with strong motivation and intention of adoption by the industry lead on the project.</w:t>
      </w:r>
    </w:p>
    <w:p w14:paraId="195A81D9" w14:textId="77777777" w:rsidR="00204F02" w:rsidRDefault="00204F02" w:rsidP="0080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22AAB" w14:paraId="62C5E843" w14:textId="77777777" w:rsidTr="00722AAB">
        <w:tc>
          <w:tcPr>
            <w:tcW w:w="9962" w:type="dxa"/>
            <w:shd w:val="clear" w:color="auto" w:fill="D9D9D9" w:themeFill="background1" w:themeFillShade="D9"/>
          </w:tcPr>
          <w:p w14:paraId="0B15EA30" w14:textId="4DD88496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>Project Title</w:t>
            </w:r>
          </w:p>
        </w:tc>
      </w:tr>
      <w:tr w:rsidR="00722AAB" w14:paraId="66AD31D1" w14:textId="77777777" w:rsidTr="00F62BDF">
        <w:trPr>
          <w:trHeight w:val="647"/>
        </w:trPr>
        <w:tc>
          <w:tcPr>
            <w:tcW w:w="9962" w:type="dxa"/>
          </w:tcPr>
          <w:p w14:paraId="3ED6E834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88CDA9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3B0EA3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</w:tc>
      </w:tr>
    </w:tbl>
    <w:p w14:paraId="2C436620" w14:textId="7B121D8F" w:rsidR="00722AAB" w:rsidRPr="00AA6C3F" w:rsidRDefault="008957B8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72037571"/>
      <w:r>
        <w:rPr>
          <w:rFonts w:ascii="Arial" w:hAnsi="Arial" w:cs="Arial"/>
          <w:b/>
          <w:bCs/>
          <w:sz w:val="22"/>
          <w:szCs w:val="22"/>
        </w:rPr>
        <w:t xml:space="preserve">Industry </w:t>
      </w:r>
      <w:r w:rsidR="00722AAB">
        <w:rPr>
          <w:rFonts w:ascii="Arial" w:hAnsi="Arial" w:cs="Arial"/>
          <w:b/>
          <w:bCs/>
          <w:sz w:val="22"/>
          <w:szCs w:val="22"/>
        </w:rPr>
        <w:t>Applicant</w:t>
      </w:r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0"/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F5710B" w14:paraId="36C1F90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0B1B198" w14:textId="02D88B82" w:rsidR="00722AAB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613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8957B8" w:rsidRPr="00F5710B" w14:paraId="5E6CCBA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AD6BC22" w14:textId="461D0AA8" w:rsidR="008957B8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1AFC5C47" w14:textId="77777777" w:rsidR="008957B8" w:rsidRPr="00F5710B" w:rsidRDefault="008957B8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57A5E5" w14:textId="22B445BA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C8395B" w14:textId="238E2A9E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D0744" w14:textId="1334D1ED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11491B" w14:textId="6DEA4118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Primary office telephone </w:t>
            </w:r>
            <w:r w:rsidR="008F6F0E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613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7369CED" w14:textId="2F2CA106" w:rsidR="008957B8" w:rsidRPr="00AA6C3F" w:rsidRDefault="0032400E" w:rsidP="008957B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72037572"/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Primary Research and Development </w:t>
      </w:r>
      <w:r w:rsidR="008957B8">
        <w:rPr>
          <w:rFonts w:ascii="Arial" w:hAnsi="Arial" w:cs="Arial"/>
          <w:b/>
          <w:bCs/>
          <w:sz w:val="22"/>
          <w:szCs w:val="22"/>
        </w:rPr>
        <w:t>Applicant</w:t>
      </w:r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1"/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CA6024" w:rsidRPr="00F5710B" w14:paraId="260955F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52F08D0" w14:textId="62DD6DD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5871EFCC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08567C9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F333A3F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B4E5D19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4647776F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F6BE70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CF4CC1E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65B1E60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64E838" w14:textId="74D213DF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792D9B7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1348729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BDC3AD" w14:textId="7D668675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108A25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28C3044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D60F148" w14:textId="42F863C1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B153C9B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0C60B7F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876537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5142D7E1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3E2FD963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57E67C7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0D60307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1DFE8A62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CB37F7C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1D2E8DB1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32BCA15C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90F853A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7376E1AD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6D1FC83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87157A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1E4F8EA3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</w:tbl>
    <w:p w14:paraId="69A8A0CC" w14:textId="7A74A973" w:rsidR="009F0391" w:rsidRDefault="009F0391" w:rsidP="000D4797">
      <w:pPr>
        <w:pStyle w:val="CSIRbodycopy"/>
        <w:rPr>
          <w:lang w:val="en-ZA"/>
        </w:rPr>
      </w:pPr>
    </w:p>
    <w:p w14:paraId="7BFB6F29" w14:textId="5E8A8E85" w:rsidR="009F0391" w:rsidRPr="00AA6C3F" w:rsidRDefault="009F0391" w:rsidP="009F039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72037573"/>
      <w:r>
        <w:rPr>
          <w:rFonts w:ascii="Arial" w:hAnsi="Arial" w:cs="Arial"/>
          <w:b/>
          <w:bCs/>
          <w:sz w:val="22"/>
          <w:szCs w:val="22"/>
        </w:rPr>
        <w:t>Participating Research and Development 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2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9F0391" w:rsidRPr="00F5710B" w14:paraId="5DFB385E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7E47A1E" w14:textId="504A2E55" w:rsidR="009F0391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132DC56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16673B" w:rsidRPr="00F5710B" w14:paraId="58994A52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E0ADE0" w14:textId="1E1FED25" w:rsidR="0016673B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687B2DCF" w14:textId="77777777" w:rsidR="0016673B" w:rsidRPr="00F5710B" w:rsidRDefault="0016673B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1668D90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AE453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DA22B5D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04C0BAB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651B40A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6774BE9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5EB4C1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0C6DA3C" w14:textId="5A09335B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7AF2A02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3B3816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ED3057E" w14:textId="74DE5F56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20868546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14DD3DC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7753DB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14D8EECC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4876973A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1C5914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1362983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676685F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89478B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42E7ECDB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337033B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78EE40C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FCF6A89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1171C33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083B2C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376DFC3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</w:tbl>
    <w:p w14:paraId="68959284" w14:textId="77777777" w:rsidR="009F0391" w:rsidRDefault="009F0391">
      <w:pPr>
        <w:spacing w:line="240" w:lineRule="auto"/>
        <w:jc w:val="left"/>
        <w:rPr>
          <w:rFonts w:eastAsia="Times" w:cs="Times"/>
          <w:szCs w:val="20"/>
          <w:lang w:eastAsia="ar-SA"/>
        </w:rPr>
      </w:pPr>
      <w:r>
        <w:br w:type="page"/>
      </w:r>
    </w:p>
    <w:p w14:paraId="42CE2BD7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1A5DA2DD" w14:textId="0D11D15C" w:rsidR="00BA1B8E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r w:rsidRPr="00E053DA">
            <w:rPr>
              <w:sz w:val="20"/>
              <w:szCs w:val="20"/>
            </w:rPr>
            <w:fldChar w:fldCharType="begin"/>
          </w:r>
          <w:r w:rsidRPr="00E053DA">
            <w:rPr>
              <w:sz w:val="20"/>
              <w:szCs w:val="20"/>
            </w:rPr>
            <w:instrText xml:space="preserve"> TOC \o "1-3" \h \z \u </w:instrText>
          </w:r>
          <w:r w:rsidRPr="00E053DA">
            <w:rPr>
              <w:sz w:val="20"/>
              <w:szCs w:val="20"/>
            </w:rPr>
            <w:fldChar w:fldCharType="separate"/>
          </w:r>
          <w:hyperlink w:anchor="_Toc172037571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Industry Applicant Details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_Toc172037571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153DC9BC" w14:textId="4CFE65C5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2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Primary Research and Development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0F5C7" w14:textId="06940B7C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3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Participating Research and Development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1D43E" w14:textId="6F7576CF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4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83F97" w14:textId="30C15908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5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C615E" w14:textId="5620C58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6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02100" w14:textId="32DE83E4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7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ECC46" w14:textId="7F1FB043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8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F7A04" w14:textId="46AF559B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9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A41A" w14:textId="10671DC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0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C3935" w14:textId="603DC202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1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Detailed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B9634" w14:textId="1F06BF69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2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Market need / Motivation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DF1E1" w14:textId="68A83C09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3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Industrialisation &amp; Commercialisation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505EE" w14:textId="550A7B60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4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Research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12FFC" w14:textId="5DA06917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5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ABD0C" w14:textId="0E7AA2D3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6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detailed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61C7" w14:textId="479C9C9C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7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Human Capital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B0933" w14:textId="7D302BD0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8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CD7C0" w14:textId="62D93EEF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9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Ethical Clearance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D9BA5" w14:textId="358FE73B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0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8D9F0" w14:textId="2E17A10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1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D658" w14:textId="678DB396" w:rsidR="009C0532" w:rsidRPr="008314E8" w:rsidRDefault="009C0532">
          <w:r w:rsidRPr="00E053D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1B13E241" w14:textId="55A558F8" w:rsidR="00FF322C" w:rsidRDefault="00FF322C" w:rsidP="00FF322C"/>
    <w:p w14:paraId="3EFDE830" w14:textId="6DCBACFC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72037574"/>
      <w:r w:rsidRPr="00F2368C">
        <w:rPr>
          <w:rFonts w:ascii="Arial" w:hAnsi="Arial" w:cs="Arial"/>
          <w:b/>
          <w:bCs/>
          <w:sz w:val="22"/>
          <w:szCs w:val="22"/>
        </w:rPr>
        <w:lastRenderedPageBreak/>
        <w:t>Project Title</w:t>
      </w:r>
      <w:bookmarkEnd w:id="3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F1F21" w14:paraId="50A17FD4" w14:textId="77777777" w:rsidTr="00A8086D">
        <w:trPr>
          <w:trHeight w:val="532"/>
        </w:trPr>
        <w:tc>
          <w:tcPr>
            <w:tcW w:w="9962" w:type="dxa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</w:tbl>
    <w:p w14:paraId="40B31474" w14:textId="1D69CF46" w:rsidR="00F10BD8" w:rsidRDefault="00936A61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72037575"/>
      <w:r>
        <w:rPr>
          <w:rFonts w:ascii="Arial" w:hAnsi="Arial" w:cs="Arial"/>
          <w:b/>
          <w:bCs/>
          <w:sz w:val="22"/>
          <w:szCs w:val="22"/>
        </w:rPr>
        <w:t xml:space="preserve">Executive </w:t>
      </w:r>
      <w:r w:rsidR="00983EA9">
        <w:rPr>
          <w:rFonts w:ascii="Arial" w:hAnsi="Arial" w:cs="Arial"/>
          <w:b/>
          <w:bCs/>
          <w:sz w:val="22"/>
          <w:szCs w:val="22"/>
        </w:rPr>
        <w:t>S</w:t>
      </w:r>
      <w:r w:rsidR="007F5E57">
        <w:rPr>
          <w:rFonts w:ascii="Arial" w:hAnsi="Arial" w:cs="Arial"/>
          <w:b/>
          <w:bCs/>
          <w:sz w:val="22"/>
          <w:szCs w:val="22"/>
        </w:rPr>
        <w:t>ummary</w:t>
      </w:r>
      <w:bookmarkEnd w:id="4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0D7A1F61" w:rsidR="00E71EE0" w:rsidRPr="00B36CBF" w:rsidRDefault="00E71EE0" w:rsidP="002058AB">
            <w:pPr>
              <w:spacing w:line="240" w:lineRule="auto"/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</w:t>
            </w:r>
            <w:r w:rsidR="00E552A8">
              <w:rPr>
                <w:color w:val="000000" w:themeColor="text1"/>
                <w:sz w:val="18"/>
                <w:szCs w:val="18"/>
              </w:rPr>
              <w:t xml:space="preserve">the need </w:t>
            </w:r>
            <w:r w:rsidR="00842281">
              <w:rPr>
                <w:color w:val="000000" w:themeColor="text1"/>
                <w:sz w:val="18"/>
                <w:szCs w:val="18"/>
              </w:rPr>
              <w:t>for the technology development, the</w:t>
            </w:r>
            <w:r w:rsidR="00604453">
              <w:rPr>
                <w:color w:val="000000" w:themeColor="text1"/>
                <w:sz w:val="18"/>
                <w:szCs w:val="18"/>
              </w:rPr>
              <w:t xml:space="preserve"> industrial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>merit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2114C4">
              <w:rPr>
                <w:color w:val="000000" w:themeColor="text1"/>
                <w:sz w:val="18"/>
                <w:szCs w:val="18"/>
              </w:rPr>
              <w:t>the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114C4">
              <w:rPr>
                <w:color w:val="000000" w:themeColor="text1"/>
                <w:sz w:val="18"/>
                <w:szCs w:val="18"/>
              </w:rPr>
              <w:t>market opportunity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 and the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016CF" w14:textId="4958ADCB" w:rsidR="00AD0B6D" w:rsidRPr="00BD78F8" w:rsidRDefault="00AD0B6D" w:rsidP="00BD78F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72037576"/>
      <w:r w:rsidRPr="00BD78F8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BD78F8" w:rsidRPr="00BD78F8">
        <w:rPr>
          <w:rFonts w:ascii="Arial" w:hAnsi="Arial" w:cs="Arial"/>
          <w:b/>
          <w:bCs/>
          <w:sz w:val="22"/>
          <w:szCs w:val="22"/>
        </w:rPr>
        <w:t>Background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D78F8" w14:paraId="487DE72C" w14:textId="77777777" w:rsidTr="00537EE0">
        <w:tc>
          <w:tcPr>
            <w:tcW w:w="9962" w:type="dxa"/>
            <w:shd w:val="clear" w:color="auto" w:fill="D9D9D9" w:themeFill="background1" w:themeFillShade="D9"/>
          </w:tcPr>
          <w:p w14:paraId="255BA962" w14:textId="4DE03593" w:rsidR="00BD78F8" w:rsidRPr="00B36CBF" w:rsidRDefault="00BD78F8" w:rsidP="00537EE0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</w:t>
            </w:r>
            <w:r>
              <w:rPr>
                <w:color w:val="000000" w:themeColor="text1"/>
                <w:sz w:val="18"/>
                <w:szCs w:val="18"/>
              </w:rPr>
              <w:t xml:space="preserve">a description of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the </w:t>
            </w:r>
            <w:r>
              <w:rPr>
                <w:color w:val="000000" w:themeColor="text1"/>
                <w:sz w:val="18"/>
                <w:szCs w:val="18"/>
              </w:rPr>
              <w:t>present state of the art</w:t>
            </w:r>
            <w:r w:rsidRPr="00B36CBF">
              <w:rPr>
                <w:color w:val="000000" w:themeColor="text1"/>
                <w:sz w:val="18"/>
                <w:szCs w:val="18"/>
              </w:rPr>
              <w:t>.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83EA9">
              <w:rPr>
                <w:color w:val="000000" w:themeColor="text1"/>
                <w:sz w:val="18"/>
                <w:szCs w:val="18"/>
              </w:rPr>
              <w:t>Refer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to work done by </w:t>
            </w:r>
            <w:r w:rsidR="0028160B">
              <w:rPr>
                <w:color w:val="000000" w:themeColor="text1"/>
                <w:sz w:val="18"/>
                <w:szCs w:val="18"/>
              </w:rPr>
              <w:t>the industry partner</w:t>
            </w:r>
            <w:r w:rsidR="00B148F3">
              <w:rPr>
                <w:color w:val="000000" w:themeColor="text1"/>
                <w:sz w:val="18"/>
                <w:szCs w:val="18"/>
              </w:rPr>
              <w:t xml:space="preserve"> and the lead R&amp;D applicant. </w:t>
            </w:r>
            <w:r w:rsidR="00F55AF7">
              <w:rPr>
                <w:color w:val="000000" w:themeColor="text1"/>
                <w:sz w:val="18"/>
                <w:szCs w:val="18"/>
              </w:rPr>
              <w:t xml:space="preserve">Articulate the need for the technology development, also in the context of what is already available </w:t>
            </w:r>
            <w:r w:rsidR="004761D9">
              <w:rPr>
                <w:color w:val="000000" w:themeColor="text1"/>
                <w:sz w:val="18"/>
                <w:szCs w:val="18"/>
              </w:rPr>
              <w:t>locally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or </w:t>
            </w:r>
            <w:r w:rsidR="00C7600E">
              <w:rPr>
                <w:color w:val="000000" w:themeColor="text1"/>
                <w:sz w:val="18"/>
                <w:szCs w:val="18"/>
              </w:rPr>
              <w:t>internationally</w:t>
            </w:r>
            <w:r w:rsidR="00983EA9">
              <w:rPr>
                <w:color w:val="000000" w:themeColor="text1"/>
                <w:sz w:val="18"/>
                <w:szCs w:val="18"/>
              </w:rPr>
              <w:t>,</w:t>
            </w:r>
            <w:r w:rsidR="00C7600E">
              <w:rPr>
                <w:color w:val="000000" w:themeColor="text1"/>
                <w:sz w:val="18"/>
                <w:szCs w:val="18"/>
              </w:rPr>
              <w:t xml:space="preserve"> that</w:t>
            </w:r>
            <w:r w:rsidR="004761D9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 xml:space="preserve">will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meet </w:t>
            </w:r>
            <w:r w:rsidR="00EA7403">
              <w:rPr>
                <w:color w:val="000000" w:themeColor="text1"/>
                <w:sz w:val="18"/>
                <w:szCs w:val="18"/>
              </w:rPr>
              <w:t>the requirements of the industry partner.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AD40AD">
              <w:rPr>
                <w:color w:val="000000" w:themeColor="text1"/>
                <w:sz w:val="18"/>
                <w:szCs w:val="18"/>
              </w:rPr>
              <w:t>Make reference to existin</w:t>
            </w:r>
            <w:r w:rsidR="006354C5">
              <w:rPr>
                <w:color w:val="000000" w:themeColor="text1"/>
                <w:sz w:val="18"/>
                <w:szCs w:val="18"/>
              </w:rPr>
              <w:t xml:space="preserve">g IP related to this project, and </w:t>
            </w:r>
            <w:r w:rsidR="001B657F">
              <w:rPr>
                <w:color w:val="000000" w:themeColor="text1"/>
                <w:sz w:val="18"/>
                <w:szCs w:val="18"/>
              </w:rPr>
              <w:t>whether you will have freedom to operate (Is a patent search applicable and was this done</w:t>
            </w:r>
            <w:r w:rsidR="00983EA9">
              <w:rPr>
                <w:color w:val="000000" w:themeColor="text1"/>
                <w:sz w:val="18"/>
                <w:szCs w:val="18"/>
              </w:rPr>
              <w:t>?</w:t>
            </w:r>
            <w:r w:rsidR="001B657F">
              <w:rPr>
                <w:color w:val="000000" w:themeColor="text1"/>
                <w:sz w:val="18"/>
                <w:szCs w:val="18"/>
              </w:rPr>
              <w:t xml:space="preserve">). </w:t>
            </w:r>
          </w:p>
        </w:tc>
      </w:tr>
      <w:tr w:rsidR="00BD78F8" w14:paraId="1F82FF1B" w14:textId="77777777" w:rsidTr="00537EE0">
        <w:tc>
          <w:tcPr>
            <w:tcW w:w="9962" w:type="dxa"/>
          </w:tcPr>
          <w:p w14:paraId="211A6345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15C1D529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481B55B1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5BB3524C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09691623" w14:textId="77777777" w:rsidR="00BD78F8" w:rsidRPr="00E71EE0" w:rsidRDefault="00BD78F8" w:rsidP="00537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3A9D166A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72037577"/>
      <w:r w:rsidRPr="006F54C0">
        <w:rPr>
          <w:rFonts w:ascii="Arial" w:hAnsi="Arial" w:cs="Arial"/>
          <w:b/>
          <w:bCs/>
          <w:sz w:val="22"/>
          <w:szCs w:val="22"/>
        </w:rPr>
        <w:t>Project Description</w:t>
      </w:r>
      <w:bookmarkEnd w:id="6"/>
    </w:p>
    <w:p w14:paraId="1D064E04" w14:textId="15EBA82D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72037578"/>
      <w:r w:rsidRPr="006F54C0">
        <w:rPr>
          <w:rFonts w:ascii="Arial" w:hAnsi="Arial" w:cs="Arial"/>
          <w:b/>
          <w:bCs/>
          <w:sz w:val="22"/>
          <w:szCs w:val="22"/>
        </w:rPr>
        <w:t>Project Description: Objectives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32B2D176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</w:t>
            </w:r>
            <w:r w:rsidR="00983EA9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524F30D3" w14:textId="69B71124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72037579"/>
      <w:r w:rsidRPr="006F54C0">
        <w:rPr>
          <w:rFonts w:ascii="Arial" w:hAnsi="Arial" w:cs="Arial"/>
          <w:b/>
          <w:bCs/>
          <w:sz w:val="22"/>
          <w:szCs w:val="22"/>
        </w:rPr>
        <w:t>Project Description: Project Overview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5FD97704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Give a detailed overview of the project</w:t>
            </w:r>
            <w:r w:rsidR="00D04D3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0C7319">
              <w:rPr>
                <w:color w:val="000000" w:themeColor="text1"/>
                <w:sz w:val="18"/>
                <w:szCs w:val="18"/>
              </w:rPr>
              <w:t>State the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>project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technical aims, expected challenges, planned experimental set-ups and equipment required. Please attach diagrams where possible. 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5000 words 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7DB17165" w14:textId="77777777" w:rsidR="003357E3" w:rsidRDefault="003357E3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5F4DC7B" w14:textId="1B58397D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72037580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F54C0">
        <w:rPr>
          <w:rFonts w:ascii="Arial" w:hAnsi="Arial" w:cs="Arial"/>
          <w:b/>
          <w:bCs/>
          <w:sz w:val="22"/>
          <w:szCs w:val="22"/>
        </w:rPr>
        <w:t>Plan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5ED509AF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Make reference to own expertise, equipment required, challenges expected and how they will be addressed,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, 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>laboratory</w:t>
            </w:r>
            <w:r w:rsidR="00DD3476">
              <w:rPr>
                <w:color w:val="000000" w:themeColor="text1"/>
                <w:sz w:val="18"/>
                <w:szCs w:val="18"/>
              </w:rPr>
              <w:t>/workshop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 and plans around laser</w:t>
            </w:r>
            <w:r w:rsidR="00AC6112">
              <w:rPr>
                <w:color w:val="000000" w:themeColor="text1"/>
                <w:sz w:val="18"/>
                <w:szCs w:val="18"/>
              </w:rPr>
              <w:t xml:space="preserve"> and material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safety. 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2000 words 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78C5BDFB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72037581"/>
      <w:r w:rsidRPr="006F54C0">
        <w:rPr>
          <w:rFonts w:ascii="Arial" w:hAnsi="Arial" w:cs="Arial"/>
          <w:b/>
          <w:bCs/>
          <w:sz w:val="22"/>
          <w:szCs w:val="22"/>
        </w:rPr>
        <w:t>Project Description: Detailed Management Plan</w:t>
      </w:r>
      <w:bookmarkEnd w:id="10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DED3C" wp14:editId="5D4A2B2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315075" cy="767751"/>
                <wp:effectExtent l="0" t="0" r="28575" b="13335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6775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71603701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detailed plan of how the project</w:t>
                            </w:r>
                            <w:r w:rsidR="00C06E1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(s)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List all major tasks to be undertaken, including timeframes (start &amp;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 exceed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</w:t>
                            </w:r>
                            <w:r w:rsidR="003246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FD6B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tasks may typically be</w:t>
                            </w:r>
                            <w:r w:rsidR="000D44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main tasks that would constitute the post graduate research projects of the students that will be supported.</w:t>
                            </w:r>
                            <w:r w:rsidR="008725C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D3C" id="Text Box 1" o:spid="_x0000_s1027" type="#_x0000_t202" style="position:absolute;left:0;text-align:left;margin-left:446.05pt;margin-top:13pt;width:497.25pt;height:60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AhNwIAAIMEAAAOAAAAZHJzL2Uyb0RvYy54bWysVEtv2zAMvg/YfxB0X+xkeXRGnCJLkWFA&#10;0RZIh54VWYqFyaImKbGzXz9KebbdadhFJkXqI/mR9PS2azTZCecVmJL2ezklwnColNmU9Mfz8tMN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" fillcolor="#e7e6e6 [3214]" strokeweight=".5pt">
                <v:textbox>
                  <w:txbxContent>
                    <w:p w14:paraId="24E2D3F7" w14:textId="71603701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detailed plan of how the project</w:t>
                      </w:r>
                      <w:r w:rsidR="00C06E19">
                        <w:rPr>
                          <w:color w:val="000000" w:themeColor="text1"/>
                          <w:sz w:val="16"/>
                          <w:szCs w:val="16"/>
                        </w:rPr>
                        <w:t>(s)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 List all major tasks to be undertaken, including timeframes (start &amp;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s exceed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</w:t>
                      </w:r>
                      <w:r w:rsidR="003246DD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FD6B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tasks may typically be</w:t>
                      </w:r>
                      <w:r w:rsidR="000D445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main tasks that would constitute the post graduate research projects of the students that will be supported.</w:t>
                      </w:r>
                      <w:r w:rsidR="008725C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058EB3ED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23885F6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>End Date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6C771F4E" w14:textId="68223601" w:rsidR="002D40FE" w:rsidRDefault="002D40FE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5BB0BCB" w14:textId="61287186" w:rsidR="002D40FE" w:rsidRPr="00D632D3" w:rsidRDefault="002D40FE" w:rsidP="002D40F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72037582"/>
      <w:r w:rsidRPr="00D632D3">
        <w:rPr>
          <w:rFonts w:ascii="Arial" w:hAnsi="Arial" w:cs="Arial"/>
          <w:b/>
          <w:bCs/>
          <w:sz w:val="22"/>
          <w:szCs w:val="22"/>
        </w:rPr>
        <w:lastRenderedPageBreak/>
        <w:t xml:space="preserve">Market </w:t>
      </w:r>
      <w:r w:rsidR="003246DD">
        <w:rPr>
          <w:rFonts w:ascii="Arial" w:hAnsi="Arial" w:cs="Arial"/>
          <w:b/>
          <w:bCs/>
          <w:sz w:val="22"/>
          <w:szCs w:val="22"/>
        </w:rPr>
        <w:t>N</w:t>
      </w:r>
      <w:r w:rsidRPr="00D632D3">
        <w:rPr>
          <w:rFonts w:ascii="Arial" w:hAnsi="Arial" w:cs="Arial"/>
          <w:b/>
          <w:bCs/>
          <w:sz w:val="22"/>
          <w:szCs w:val="22"/>
        </w:rPr>
        <w:t>eed / Motivation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D40FE" w14:paraId="73E2CB57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33C050A6" w14:textId="3CF2F660" w:rsidR="002D40FE" w:rsidRPr="00B36CBF" w:rsidRDefault="002D40FE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1E358C">
              <w:rPr>
                <w:color w:val="000000" w:themeColor="text1"/>
                <w:sz w:val="18"/>
                <w:szCs w:val="18"/>
              </w:rPr>
              <w:t xml:space="preserve">Capture the market need and/or motivation for your proposal, </w:t>
            </w:r>
            <w:r w:rsidR="00110690">
              <w:rPr>
                <w:color w:val="000000" w:themeColor="text1"/>
                <w:sz w:val="18"/>
                <w:szCs w:val="18"/>
              </w:rPr>
              <w:t xml:space="preserve">in relation to your present </w:t>
            </w:r>
            <w:r w:rsidR="00EB07E9">
              <w:rPr>
                <w:color w:val="000000" w:themeColor="text1"/>
                <w:sz w:val="18"/>
                <w:szCs w:val="18"/>
              </w:rPr>
              <w:t xml:space="preserve">products / services offered. Place this also </w:t>
            </w:r>
            <w:r w:rsidR="004B6C4B">
              <w:rPr>
                <w:color w:val="000000" w:themeColor="text1"/>
                <w:sz w:val="18"/>
                <w:szCs w:val="18"/>
              </w:rPr>
              <w:t xml:space="preserve">in 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the context of the South African Additive Manufacturing </w:t>
            </w:r>
            <w:r w:rsidR="00091BBE">
              <w:rPr>
                <w:color w:val="000000" w:themeColor="text1"/>
                <w:sz w:val="18"/>
                <w:szCs w:val="18"/>
              </w:rPr>
              <w:t>S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trategy. </w:t>
            </w:r>
          </w:p>
        </w:tc>
      </w:tr>
      <w:tr w:rsidR="002D40FE" w14:paraId="48142DB2" w14:textId="77777777" w:rsidTr="00002829">
        <w:tc>
          <w:tcPr>
            <w:tcW w:w="9962" w:type="dxa"/>
          </w:tcPr>
          <w:p w14:paraId="5E9FBD0B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31243354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54D1D94F" w14:textId="77777777" w:rsidR="002D40FE" w:rsidRDefault="002D40FE" w:rsidP="00002829">
            <w:pPr>
              <w:rPr>
                <w:sz w:val="18"/>
                <w:szCs w:val="18"/>
              </w:rPr>
            </w:pPr>
          </w:p>
          <w:p w14:paraId="118A8398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9E7142C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0FD8713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19338207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680FFAC4" w14:textId="77777777" w:rsidR="002D40FE" w:rsidRPr="00E71EE0" w:rsidRDefault="002D40FE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F9F474" w14:textId="77777777" w:rsidR="007E47FC" w:rsidRDefault="007E47FC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1B43F09C" w14:textId="067FD6E6" w:rsidR="00EC51AA" w:rsidRDefault="00EC51AA" w:rsidP="00EC51A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eastAsiaTheme="majorEastAsia" w:cs="Arial"/>
          <w:b/>
          <w:bCs/>
          <w:color w:val="2E74B5" w:themeColor="accent1" w:themeShade="BF"/>
        </w:rPr>
        <w:t xml:space="preserve">Business </w:t>
      </w:r>
      <w:r w:rsidR="003246DD">
        <w:rPr>
          <w:rFonts w:eastAsiaTheme="majorEastAsia" w:cs="Arial"/>
          <w:b/>
          <w:bCs/>
          <w:color w:val="2E74B5" w:themeColor="accent1" w:themeShade="BF"/>
        </w:rPr>
        <w:t>C</w:t>
      </w:r>
      <w:r>
        <w:rPr>
          <w:rFonts w:eastAsiaTheme="majorEastAsia" w:cs="Arial"/>
          <w:b/>
          <w:bCs/>
          <w:color w:val="2E74B5" w:themeColor="accent1" w:themeShade="BF"/>
        </w:rPr>
        <w:t>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51AA" w14:paraId="74B85FF0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187251CA" w14:textId="233FCEF0" w:rsidR="00EC51AA" w:rsidRPr="00B36CBF" w:rsidRDefault="00EC51AA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Describe the business case for the project. How will the outcome of the project provide a competitive edge, or how will the outcome of the project lead to new 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proprietary knowledge </w:t>
            </w:r>
            <w:r>
              <w:rPr>
                <w:color w:val="000000" w:themeColor="text1"/>
                <w:sz w:val="18"/>
                <w:szCs w:val="18"/>
              </w:rPr>
              <w:t xml:space="preserve">generation potential, savings on operations, or any other type of </w:t>
            </w:r>
            <w:r w:rsidR="00091BBE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 xml:space="preserve">eturn on </w:t>
            </w:r>
            <w:r w:rsidR="00091BBE"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</w:rPr>
              <w:t>nvestment.</w:t>
            </w:r>
          </w:p>
        </w:tc>
      </w:tr>
      <w:tr w:rsidR="00EC51AA" w14:paraId="2AF31BD5" w14:textId="77777777" w:rsidTr="00002829">
        <w:tc>
          <w:tcPr>
            <w:tcW w:w="9962" w:type="dxa"/>
          </w:tcPr>
          <w:p w14:paraId="604564CF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1394552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D2538BF" w14:textId="77777777" w:rsidR="00EC51AA" w:rsidRDefault="00EC51AA" w:rsidP="00002829">
            <w:pPr>
              <w:rPr>
                <w:sz w:val="18"/>
                <w:szCs w:val="18"/>
              </w:rPr>
            </w:pPr>
          </w:p>
          <w:p w14:paraId="47FEEF0C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1A257C59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2B2025C5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0B55BC54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73269A1C" w14:textId="77777777" w:rsidR="00EC51AA" w:rsidRPr="00E71EE0" w:rsidRDefault="00EC51AA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EAB9B6" w14:textId="33018A8A" w:rsidR="00A31EDC" w:rsidRPr="006F54C0" w:rsidRDefault="00A31EDC" w:rsidP="00A31EDC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72037583"/>
      <w:r>
        <w:rPr>
          <w:rFonts w:ascii="Arial" w:hAnsi="Arial" w:cs="Arial"/>
          <w:b/>
          <w:bCs/>
          <w:sz w:val="22"/>
          <w:szCs w:val="22"/>
        </w:rPr>
        <w:t>Industrialisation &amp;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 Commercialisation</w:t>
      </w:r>
      <w:r w:rsidR="00C1429E">
        <w:rPr>
          <w:rFonts w:ascii="Arial" w:hAnsi="Arial" w:cs="Arial"/>
          <w:b/>
          <w:bCs/>
          <w:sz w:val="22"/>
          <w:szCs w:val="22"/>
        </w:rPr>
        <w:t xml:space="preserve"> </w:t>
      </w:r>
      <w:r w:rsidR="00091BBE">
        <w:rPr>
          <w:rFonts w:ascii="Arial" w:hAnsi="Arial" w:cs="Arial"/>
          <w:b/>
          <w:bCs/>
          <w:sz w:val="22"/>
          <w:szCs w:val="22"/>
        </w:rPr>
        <w:t>P</w:t>
      </w:r>
      <w:r w:rsidR="00C1429E">
        <w:rPr>
          <w:rFonts w:ascii="Arial" w:hAnsi="Arial" w:cs="Arial"/>
          <w:b/>
          <w:bCs/>
          <w:sz w:val="22"/>
          <w:szCs w:val="22"/>
        </w:rPr>
        <w:t>lans</w:t>
      </w:r>
      <w:bookmarkEnd w:id="12"/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A31EDC" w:rsidRPr="00B535CF" w14:paraId="3D62691D" w14:textId="77777777" w:rsidTr="00B13761">
        <w:tc>
          <w:tcPr>
            <w:tcW w:w="10060" w:type="dxa"/>
            <w:shd w:val="clear" w:color="auto" w:fill="D9D9D9" w:themeFill="background1" w:themeFillShade="D9"/>
          </w:tcPr>
          <w:p w14:paraId="3815F4F0" w14:textId="584722B9" w:rsidR="00A31EDC" w:rsidRPr="00091BBE" w:rsidRDefault="00A31EDC" w:rsidP="00002829">
            <w:pPr>
              <w:rPr>
                <w:sz w:val="18"/>
                <w:szCs w:val="18"/>
              </w:rPr>
            </w:pPr>
            <w:r w:rsidRPr="00091BBE">
              <w:rPr>
                <w:color w:val="000000" w:themeColor="text1"/>
                <w:sz w:val="18"/>
                <w:szCs w:val="18"/>
              </w:rPr>
              <w:t>Describe the route to industrialisation and commercialisation for these products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/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services</w:t>
            </w:r>
            <w:r w:rsidR="00091BBE">
              <w:rPr>
                <w:color w:val="000000" w:themeColor="text1"/>
                <w:sz w:val="18"/>
                <w:szCs w:val="18"/>
              </w:rPr>
              <w:t>.</w:t>
            </w:r>
            <w:r w:rsidRPr="00091BB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1EDC" w:rsidRPr="00B535CF" w14:paraId="6D04CD67" w14:textId="77777777" w:rsidTr="00B13761">
        <w:tc>
          <w:tcPr>
            <w:tcW w:w="10060" w:type="dxa"/>
          </w:tcPr>
          <w:p w14:paraId="036753C8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708BFA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2B6A181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4E17CD4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2B97CF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5D6B8BCE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1DF531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6F83E130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162D8FD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82B37B4" w14:textId="77777777" w:rsidR="00A31EDC" w:rsidRPr="00222BFB" w:rsidRDefault="00A31EDC" w:rsidP="0000282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12D78EF5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329E4376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0DB090E1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6DF9BDA1" w14:textId="5A985DEC" w:rsidR="00472ECF" w:rsidRPr="002D40FE" w:rsidRDefault="00472ECF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  <w:sectPr w:rsidR="00472ECF" w:rsidRPr="002D40FE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6A6375F2" w14:textId="5CEACE40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3" w:name="_Toc172037584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06F54C0">
        <w:rPr>
          <w:rFonts w:ascii="Arial" w:hAnsi="Arial" w:cs="Arial"/>
          <w:b/>
          <w:bCs/>
          <w:sz w:val="22"/>
          <w:szCs w:val="22"/>
        </w:rPr>
        <w:t>Te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419AA725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>Highlight the Principal Investigator’s (PI) track record</w:t>
            </w:r>
            <w:r w:rsidR="00B641ED">
              <w:rPr>
                <w:color w:val="000000" w:themeColor="text1"/>
                <w:sz w:val="18"/>
                <w:szCs w:val="18"/>
              </w:rPr>
              <w:t>.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B641ED">
              <w:rPr>
                <w:color w:val="000000" w:themeColor="text1"/>
                <w:sz w:val="18"/>
                <w:szCs w:val="18"/>
              </w:rPr>
              <w:t>I</w:t>
            </w:r>
            <w:r w:rsidRPr="004A0CF8">
              <w:rPr>
                <w:color w:val="000000" w:themeColor="text1"/>
                <w:sz w:val="18"/>
                <w:szCs w:val="18"/>
              </w:rPr>
              <w:t>f there are external collaborators involved in the project, please also highlight their roles and contribution in the project in 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 HCD section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91" w:type="dxa"/>
        <w:tblLook w:val="04A0" w:firstRow="1" w:lastRow="0" w:firstColumn="1" w:lastColumn="0" w:noHBand="0" w:noVBand="1"/>
      </w:tblPr>
      <w:tblGrid>
        <w:gridCol w:w="1358"/>
        <w:gridCol w:w="2042"/>
        <w:gridCol w:w="1227"/>
        <w:gridCol w:w="2145"/>
        <w:gridCol w:w="2574"/>
        <w:gridCol w:w="1356"/>
        <w:gridCol w:w="892"/>
        <w:gridCol w:w="1097"/>
      </w:tblGrid>
      <w:tr w:rsidR="00224D82" w:rsidRPr="00511B25" w14:paraId="02726B4E" w14:textId="2C871E8F" w:rsidTr="00C13EA3">
        <w:trPr>
          <w:trHeight w:val="413"/>
        </w:trPr>
        <w:tc>
          <w:tcPr>
            <w:tcW w:w="135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2042" w:type="dxa"/>
            <w:vMerge w:val="restart"/>
            <w:shd w:val="clear" w:color="auto" w:fill="D9D9D9" w:themeFill="background1" w:themeFillShade="D9"/>
            <w:vAlign w:val="center"/>
          </w:tcPr>
          <w:p w14:paraId="22BEE046" w14:textId="1989C79B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 xml:space="preserve">Institution </w:t>
            </w:r>
          </w:p>
        </w:tc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5B70D206" w14:textId="77777777" w:rsidR="00224D82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Appointment</w:t>
            </w:r>
          </w:p>
          <w:p w14:paraId="44191ED3" w14:textId="12360AD9" w:rsidR="00224D82" w:rsidRPr="004A0CF8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214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55BB546F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2574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224D82" w:rsidRPr="004A0CF8" w:rsidRDefault="00224D82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34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224D82" w:rsidRPr="00511B25" w14:paraId="67FF4F08" w14:textId="77777777" w:rsidTr="00C13EA3">
        <w:trPr>
          <w:trHeight w:val="412"/>
        </w:trPr>
        <w:tc>
          <w:tcPr>
            <w:tcW w:w="135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shd w:val="clear" w:color="auto" w:fill="D9D9D9" w:themeFill="background1" w:themeFillShade="D9"/>
          </w:tcPr>
          <w:p w14:paraId="51EC787C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vMerge/>
            <w:shd w:val="clear" w:color="auto" w:fill="D9D9D9" w:themeFill="background1" w:themeFillShade="D9"/>
            <w:vAlign w:val="center"/>
          </w:tcPr>
          <w:p w14:paraId="08740A72" w14:textId="498D6F1D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E37813A" w14:textId="1A97FEF5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Gender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42655D6B" w14:textId="0AB9D4D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6175407" w14:textId="452A547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Citizenship</w:t>
            </w:r>
          </w:p>
        </w:tc>
      </w:tr>
      <w:tr w:rsidR="00224D82" w:rsidRPr="00511B25" w14:paraId="63242CEA" w14:textId="21D0A4D2" w:rsidTr="00C13EA3">
        <w:tc>
          <w:tcPr>
            <w:tcW w:w="1358" w:type="dxa"/>
            <w:vAlign w:val="center"/>
          </w:tcPr>
          <w:p w14:paraId="7A8B322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4910D3F2" w14:textId="6249919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408FE7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59FD58A" w14:textId="6ED8F3AC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7FCFD4D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D2B631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0B3BF9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4FDF1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3B9DE641" w14:textId="7F2E1DD0" w:rsidTr="00C13EA3">
        <w:tc>
          <w:tcPr>
            <w:tcW w:w="1358" w:type="dxa"/>
            <w:vAlign w:val="center"/>
          </w:tcPr>
          <w:p w14:paraId="7DDC08D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D4CE9C9" w14:textId="6C9C5CC6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CAF838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AB1CC9E" w14:textId="379866E0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620381F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B26F46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96E1B8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73AB81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58344A0" w14:textId="12B40F43" w:rsidTr="00C13EA3">
        <w:tc>
          <w:tcPr>
            <w:tcW w:w="1358" w:type="dxa"/>
            <w:vAlign w:val="center"/>
          </w:tcPr>
          <w:p w14:paraId="3397195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B2F9C3" w14:textId="264F8A31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26F7E8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5B2496AA" w14:textId="4FC5CDA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5B4D60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9A447A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492B2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0BA41D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74614EA" w14:textId="77777777" w:rsidTr="00C13EA3">
        <w:tc>
          <w:tcPr>
            <w:tcW w:w="1358" w:type="dxa"/>
            <w:vAlign w:val="center"/>
          </w:tcPr>
          <w:p w14:paraId="5D3E5F7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E0F83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5DF48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D9F920E" w14:textId="4BB04F4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DB2D3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06569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89F48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6076C3E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7B05E060" w14:textId="77777777" w:rsidTr="00C13EA3">
        <w:tc>
          <w:tcPr>
            <w:tcW w:w="1358" w:type="dxa"/>
            <w:vAlign w:val="center"/>
          </w:tcPr>
          <w:p w14:paraId="669D1DF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494499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D915DA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7D878DB" w14:textId="43624F84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6A1303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0C392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E4E1F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CBD08C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486C8D8" w14:textId="77777777" w:rsidTr="00C13EA3">
        <w:tc>
          <w:tcPr>
            <w:tcW w:w="1358" w:type="dxa"/>
            <w:vAlign w:val="center"/>
          </w:tcPr>
          <w:p w14:paraId="2B7DC44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2DFA5F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21B7B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8EDF9B3" w14:textId="30C0737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4C91182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557642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4A9446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B19AA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80A54ED" w14:textId="77777777" w:rsidTr="00C13EA3">
        <w:tc>
          <w:tcPr>
            <w:tcW w:w="1358" w:type="dxa"/>
            <w:vAlign w:val="center"/>
          </w:tcPr>
          <w:p w14:paraId="57DD818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7BE3E3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DA2FAF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86532E7" w14:textId="78591C63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D5E6B8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4F3EC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284F5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E79219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176C0962" w14:textId="77777777" w:rsidTr="00C13EA3">
        <w:tc>
          <w:tcPr>
            <w:tcW w:w="1358" w:type="dxa"/>
            <w:vAlign w:val="center"/>
          </w:tcPr>
          <w:p w14:paraId="4F68F55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89904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223EDA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714943FE" w14:textId="732734DD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2C249C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296384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7F9F0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A98EA9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A78F1A6" w14:textId="77777777" w:rsidTr="00C13EA3">
        <w:tc>
          <w:tcPr>
            <w:tcW w:w="1358" w:type="dxa"/>
            <w:vAlign w:val="center"/>
          </w:tcPr>
          <w:p w14:paraId="2E4333A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321DAD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F6CEE2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4D490DE" w14:textId="1F37EC32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9C661A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9DF93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6DDAB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466C79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C13EA3" w:rsidRPr="00511B25" w14:paraId="1990F373" w14:textId="77777777" w:rsidTr="006563CA">
        <w:tc>
          <w:tcPr>
            <w:tcW w:w="12691" w:type="dxa"/>
            <w:gridSpan w:val="8"/>
            <w:shd w:val="clear" w:color="auto" w:fill="D9D9D9" w:themeFill="background1" w:themeFillShade="D9"/>
          </w:tcPr>
          <w:p w14:paraId="555E312A" w14:textId="043655A1" w:rsidR="00C13EA3" w:rsidRPr="00DA40C0" w:rsidRDefault="00C13EA3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Safety </w:t>
            </w:r>
            <w:r>
              <w:rPr>
                <w:b/>
                <w:bCs/>
              </w:rPr>
              <w:t xml:space="preserve">officer </w:t>
            </w:r>
            <w:r w:rsidR="00EB3BF2">
              <w:rPr>
                <w:b/>
                <w:bCs/>
              </w:rPr>
              <w:t>a</w:t>
            </w:r>
            <w:r>
              <w:rPr>
                <w:b/>
                <w:bCs/>
              </w:rPr>
              <w:t>ppointments</w:t>
            </w:r>
          </w:p>
        </w:tc>
      </w:tr>
      <w:tr w:rsidR="00224D82" w:rsidRPr="00511B25" w14:paraId="36B42661" w14:textId="77777777" w:rsidTr="00C13EA3">
        <w:tc>
          <w:tcPr>
            <w:tcW w:w="1358" w:type="dxa"/>
          </w:tcPr>
          <w:p w14:paraId="68D8386D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14:paraId="49F98989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E9CE12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051E21BE" w14:textId="4EA30252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700128BF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785267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A217F78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0223E927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2A7BD0CA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>Project Risk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347A4F1C" w:rsidR="00D26330" w:rsidRPr="00EB3BF2" w:rsidRDefault="00D26330" w:rsidP="00C40A04">
            <w:pPr>
              <w:rPr>
                <w:sz w:val="18"/>
                <w:szCs w:val="18"/>
              </w:rPr>
            </w:pPr>
            <w:r w:rsidRPr="00EB3BF2">
              <w:rPr>
                <w:color w:val="000000" w:themeColor="text1"/>
                <w:sz w:val="18"/>
                <w:szCs w:val="18"/>
              </w:rPr>
              <w:t>Provide a critical assessment of risk that might impact on the execution of this project, and how this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724EDD7E" w14:textId="4987B5C2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72037585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 w:rsidR="00185F1C">
        <w:rPr>
          <w:rFonts w:ascii="Arial" w:hAnsi="Arial" w:cs="Arial"/>
          <w:b/>
          <w:bCs/>
          <w:sz w:val="22"/>
          <w:szCs w:val="22"/>
        </w:rPr>
        <w:t>Knowledge</w:t>
      </w:r>
      <w:r w:rsidR="00A62BFA">
        <w:rPr>
          <w:rFonts w:ascii="Arial" w:hAnsi="Arial" w:cs="Arial"/>
          <w:b/>
          <w:bCs/>
          <w:sz w:val="22"/>
          <w:szCs w:val="22"/>
        </w:rPr>
        <w:t>-based</w:t>
      </w:r>
      <w:r w:rsidR="00185F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 w:rsidR="002A0C0A">
        <w:rPr>
          <w:rFonts w:ascii="Arial" w:hAnsi="Arial" w:cs="Arial"/>
          <w:b/>
          <w:bCs/>
          <w:sz w:val="22"/>
          <w:szCs w:val="22"/>
        </w:rPr>
        <w:t xml:space="preserve"> </w:t>
      </w:r>
      <w:r w:rsidR="006D558D">
        <w:rPr>
          <w:rFonts w:ascii="Arial" w:hAnsi="Arial" w:cs="Arial"/>
          <w:b/>
          <w:bCs/>
          <w:sz w:val="22"/>
          <w:szCs w:val="22"/>
        </w:rPr>
        <w:t>S</w:t>
      </w:r>
      <w:r w:rsidR="002A0C0A">
        <w:rPr>
          <w:rFonts w:ascii="Arial" w:hAnsi="Arial" w:cs="Arial"/>
          <w:b/>
          <w:bCs/>
          <w:sz w:val="22"/>
          <w:szCs w:val="22"/>
        </w:rPr>
        <w:t>ummary</w:t>
      </w:r>
      <w:bookmarkEnd w:id="14"/>
    </w:p>
    <w:p w14:paraId="45133FF6" w14:textId="77777777" w:rsidR="002A0C0A" w:rsidRDefault="002A0C0A" w:rsidP="002A0C0A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  <w:gridCol w:w="2126"/>
        <w:gridCol w:w="2551"/>
      </w:tblGrid>
      <w:tr w:rsidR="00F1548A" w14:paraId="739E2E66" w14:textId="681F925A" w:rsidTr="00F1548A">
        <w:tc>
          <w:tcPr>
            <w:tcW w:w="4531" w:type="dxa"/>
            <w:shd w:val="clear" w:color="auto" w:fill="D9D9D9" w:themeFill="background1" w:themeFillShade="D9"/>
          </w:tcPr>
          <w:p w14:paraId="4CA4A3FE" w14:textId="77777777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 w:rsidRPr="00F20B39">
              <w:rPr>
                <w:rFonts w:cs="Arial"/>
                <w:b/>
                <w:bCs/>
                <w:color w:val="000000"/>
                <w:lang w:val="en-GB"/>
              </w:rPr>
              <w:t>Output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41738" w14:textId="0753F0A3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6BB847" w14:textId="00ACEDA4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895C14" w14:textId="5BA1F2FA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E3E7212" w14:textId="16FC6265" w:rsidR="00F1548A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F1548A" w14:paraId="473EE28D" w14:textId="297C75BA" w:rsidTr="00F1548A">
        <w:tc>
          <w:tcPr>
            <w:tcW w:w="4531" w:type="dxa"/>
          </w:tcPr>
          <w:p w14:paraId="1666F5A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Journal papers</w:t>
            </w:r>
          </w:p>
        </w:tc>
        <w:tc>
          <w:tcPr>
            <w:tcW w:w="2268" w:type="dxa"/>
          </w:tcPr>
          <w:p w14:paraId="06EB69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10329F9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012017D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6BD19E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04667F9E" w14:textId="66AC6FA6" w:rsidTr="00F1548A">
        <w:tc>
          <w:tcPr>
            <w:tcW w:w="4531" w:type="dxa"/>
          </w:tcPr>
          <w:p w14:paraId="5286207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Conference papers</w:t>
            </w:r>
          </w:p>
        </w:tc>
        <w:tc>
          <w:tcPr>
            <w:tcW w:w="2268" w:type="dxa"/>
          </w:tcPr>
          <w:p w14:paraId="7E97D0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211E920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2CD50D2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00441F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29F85D21" w14:textId="316944C8" w:rsidTr="00F1548A">
        <w:tc>
          <w:tcPr>
            <w:tcW w:w="4531" w:type="dxa"/>
          </w:tcPr>
          <w:p w14:paraId="6B3A79D5" w14:textId="0C05B89C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Technology demonstrators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1"/>
            </w:r>
            <w:r>
              <w:rPr>
                <w:rFonts w:cs="Arial"/>
                <w:bCs/>
                <w:color w:val="000000"/>
                <w:lang w:val="en-GB"/>
              </w:rPr>
              <w:t xml:space="preserve"> / prototypes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2"/>
            </w:r>
          </w:p>
        </w:tc>
        <w:tc>
          <w:tcPr>
            <w:tcW w:w="2268" w:type="dxa"/>
          </w:tcPr>
          <w:p w14:paraId="3D60CB61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45670A6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1D06D3C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E806B5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7590B158" w14:textId="4C86AAAE" w:rsidTr="00F1548A">
        <w:tc>
          <w:tcPr>
            <w:tcW w:w="4531" w:type="dxa"/>
          </w:tcPr>
          <w:p w14:paraId="381985EB" w14:textId="48F0F6C5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Process documents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3"/>
            </w:r>
          </w:p>
        </w:tc>
        <w:tc>
          <w:tcPr>
            <w:tcW w:w="2268" w:type="dxa"/>
          </w:tcPr>
          <w:p w14:paraId="4633546C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3A3A9B1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755C6B6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654EA9CE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1E863DCA" w14:textId="4651E0A9" w:rsidTr="00F1548A">
        <w:tc>
          <w:tcPr>
            <w:tcW w:w="4531" w:type="dxa"/>
          </w:tcPr>
          <w:p w14:paraId="4AF06AE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Patents</w:t>
            </w:r>
          </w:p>
        </w:tc>
        <w:tc>
          <w:tcPr>
            <w:tcW w:w="2268" w:type="dxa"/>
          </w:tcPr>
          <w:p w14:paraId="044172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5DCA42F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337805E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4E248F7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</w:tbl>
    <w:p w14:paraId="4D7DF0FD" w14:textId="77777777" w:rsidR="002A0C0A" w:rsidRDefault="002A0C0A" w:rsidP="002A0C0A"/>
    <w:p w14:paraId="0A6DA7DD" w14:textId="77777777" w:rsidR="00A44E8D" w:rsidRDefault="00A44E8D" w:rsidP="002A0C0A"/>
    <w:p w14:paraId="04F8D95C" w14:textId="77777777" w:rsidR="00A44E8D" w:rsidRDefault="00A44E8D" w:rsidP="002A0C0A"/>
    <w:p w14:paraId="6AD31EF2" w14:textId="77777777" w:rsidR="00A44E8D" w:rsidRDefault="00A44E8D" w:rsidP="002A0C0A"/>
    <w:p w14:paraId="68F7E9AA" w14:textId="77777777" w:rsidR="00A44E8D" w:rsidRDefault="00A44E8D" w:rsidP="002A0C0A"/>
    <w:p w14:paraId="72B923FB" w14:textId="77777777" w:rsidR="00A44E8D" w:rsidRDefault="00A44E8D" w:rsidP="002A0C0A"/>
    <w:p w14:paraId="4496CE59" w14:textId="58EA9C9E" w:rsidR="006E6114" w:rsidRDefault="006E6114" w:rsidP="006E6114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7203758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>
        <w:rPr>
          <w:rFonts w:ascii="Arial" w:hAnsi="Arial" w:cs="Arial"/>
          <w:b/>
          <w:bCs/>
          <w:sz w:val="22"/>
          <w:szCs w:val="22"/>
        </w:rPr>
        <w:t xml:space="preserve">Knowledge-based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3B5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etailed </w:t>
      </w:r>
      <w:r w:rsidR="00D173B5">
        <w:rPr>
          <w:rFonts w:ascii="Arial" w:hAnsi="Arial" w:cs="Arial"/>
          <w:b/>
          <w:bCs/>
          <w:sz w:val="22"/>
          <w:szCs w:val="22"/>
        </w:rPr>
        <w:t>P</w:t>
      </w:r>
      <w:r w:rsidR="006F2273">
        <w:rPr>
          <w:rFonts w:ascii="Arial" w:hAnsi="Arial" w:cs="Arial"/>
          <w:b/>
          <w:bCs/>
          <w:sz w:val="22"/>
          <w:szCs w:val="22"/>
        </w:rPr>
        <w:t>lanning</w:t>
      </w:r>
      <w:bookmarkEnd w:id="15"/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2694"/>
        <w:gridCol w:w="1417"/>
        <w:gridCol w:w="2410"/>
        <w:gridCol w:w="2126"/>
      </w:tblGrid>
      <w:tr w:rsidR="006F2273" w14:paraId="2E8B6ADB" w14:textId="77777777" w:rsidTr="0031625F">
        <w:trPr>
          <w:trHeight w:val="235"/>
        </w:trPr>
        <w:tc>
          <w:tcPr>
            <w:tcW w:w="13742" w:type="dxa"/>
            <w:gridSpan w:val="5"/>
            <w:shd w:val="clear" w:color="auto" w:fill="B3B3B3"/>
          </w:tcPr>
          <w:p w14:paraId="79362DE4" w14:textId="13B6A683" w:rsidR="006F2273" w:rsidRPr="00D173B5" w:rsidRDefault="006F2273" w:rsidP="00262700">
            <w:pPr>
              <w:rPr>
                <w:color w:val="000000" w:themeColor="text1"/>
                <w:sz w:val="18"/>
                <w:szCs w:val="18"/>
              </w:rPr>
            </w:pPr>
            <w:r w:rsidRPr="00D173B5">
              <w:rPr>
                <w:color w:val="000000" w:themeColor="text1"/>
                <w:sz w:val="18"/>
                <w:szCs w:val="18"/>
              </w:rPr>
              <w:t xml:space="preserve">Provide a description of the expected knowledge outputs from the project (eg: publications in highly rated journals, conferences and </w:t>
            </w:r>
            <w:r w:rsidR="00D173B5">
              <w:rPr>
                <w:color w:val="000000" w:themeColor="text1"/>
                <w:sz w:val="18"/>
                <w:szCs w:val="18"/>
              </w:rPr>
              <w:t>k</w:t>
            </w:r>
            <w:r w:rsidRPr="00D173B5">
              <w:rPr>
                <w:color w:val="000000" w:themeColor="text1"/>
                <w:sz w:val="18"/>
                <w:szCs w:val="18"/>
              </w:rPr>
              <w:t xml:space="preserve">nowledge </w:t>
            </w:r>
            <w:r w:rsidR="00D173B5">
              <w:rPr>
                <w:color w:val="000000" w:themeColor="text1"/>
                <w:sz w:val="18"/>
                <w:szCs w:val="18"/>
              </w:rPr>
              <w:t>p</w:t>
            </w:r>
            <w:r w:rsidRPr="00D173B5">
              <w:rPr>
                <w:color w:val="000000" w:themeColor="text1"/>
                <w:sz w:val="18"/>
                <w:szCs w:val="18"/>
              </w:rPr>
              <w:t>roducts) and provide more detail on the planned outputs in the table below</w:t>
            </w:r>
            <w:r w:rsidR="00D173B5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6F2273" w14:paraId="624BEF3D" w14:textId="77777777" w:rsidTr="006F2273">
        <w:trPr>
          <w:trHeight w:val="235"/>
        </w:trPr>
        <w:tc>
          <w:tcPr>
            <w:tcW w:w="13742" w:type="dxa"/>
            <w:gridSpan w:val="5"/>
          </w:tcPr>
          <w:p w14:paraId="225BC8EA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8E1D05C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0CA0C71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13325" w14:paraId="24504A48" w14:textId="77777777" w:rsidTr="003D3F0B">
        <w:trPr>
          <w:trHeight w:val="235"/>
        </w:trPr>
        <w:tc>
          <w:tcPr>
            <w:tcW w:w="5095" w:type="dxa"/>
            <w:shd w:val="clear" w:color="auto" w:fill="B3B3B3"/>
            <w:vAlign w:val="center"/>
          </w:tcPr>
          <w:p w14:paraId="042AFF7D" w14:textId="3B771878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Title or proposed title of scientific output planned</w:t>
            </w:r>
          </w:p>
        </w:tc>
        <w:tc>
          <w:tcPr>
            <w:tcW w:w="2694" w:type="dxa"/>
            <w:shd w:val="clear" w:color="auto" w:fill="B3B3B3"/>
            <w:vAlign w:val="center"/>
          </w:tcPr>
          <w:p w14:paraId="63DF0F8D" w14:textId="4473F902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Potential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uthors /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nventors</w:t>
            </w:r>
          </w:p>
        </w:tc>
        <w:tc>
          <w:tcPr>
            <w:tcW w:w="1417" w:type="dxa"/>
            <w:shd w:val="clear" w:color="auto" w:fill="B3B3B3"/>
            <w:vAlign w:val="center"/>
          </w:tcPr>
          <w:p w14:paraId="7F647999" w14:textId="416EAF11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4C99E508" w14:textId="7B715B66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Name of publication / Conf / other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46F446E3" w14:textId="247B80B3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E36E52" w14:paraId="47FDFEF9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D0CECE" w:themeFill="background2" w:themeFillShade="E6"/>
          </w:tcPr>
          <w:p w14:paraId="3548E174" w14:textId="3024A070" w:rsidR="00E36E52" w:rsidRPr="003D3F0B" w:rsidRDefault="00E36E52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Journal </w:t>
            </w:r>
            <w:r w:rsidR="00974C44">
              <w:rPr>
                <w:b/>
                <w:bCs/>
                <w:sz w:val="18"/>
                <w:szCs w:val="18"/>
              </w:rPr>
              <w:t>a</w:t>
            </w:r>
            <w:r w:rsidRPr="003D3F0B">
              <w:rPr>
                <w:b/>
                <w:bCs/>
                <w:sz w:val="18"/>
                <w:szCs w:val="18"/>
              </w:rPr>
              <w:t>rticles</w:t>
            </w:r>
          </w:p>
        </w:tc>
      </w:tr>
      <w:tr w:rsidR="00513325" w14:paraId="50EE406A" w14:textId="77777777" w:rsidTr="00513325">
        <w:trPr>
          <w:trHeight w:val="235"/>
        </w:trPr>
        <w:tc>
          <w:tcPr>
            <w:tcW w:w="5095" w:type="dxa"/>
          </w:tcPr>
          <w:p w14:paraId="762B7C8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B6140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FFBE1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BFBA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4620F3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00D6EE33" w14:textId="77777777" w:rsidTr="00513325">
        <w:trPr>
          <w:trHeight w:val="235"/>
        </w:trPr>
        <w:tc>
          <w:tcPr>
            <w:tcW w:w="5095" w:type="dxa"/>
          </w:tcPr>
          <w:p w14:paraId="5F2A0C6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F5CE85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A4ABCC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3A0B3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CC474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1B81F3DC" w14:textId="77777777" w:rsidTr="00513325">
        <w:trPr>
          <w:trHeight w:val="235"/>
        </w:trPr>
        <w:tc>
          <w:tcPr>
            <w:tcW w:w="5095" w:type="dxa"/>
          </w:tcPr>
          <w:p w14:paraId="507CBC9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3D81D7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F026C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D004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CF94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5E8FE243" w14:textId="77777777" w:rsidTr="00513325">
        <w:trPr>
          <w:trHeight w:val="235"/>
        </w:trPr>
        <w:tc>
          <w:tcPr>
            <w:tcW w:w="5095" w:type="dxa"/>
          </w:tcPr>
          <w:p w14:paraId="6374F93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EBDD1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082A0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B41CC8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10DE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5E16926E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58302FE" w14:textId="069E9D8D" w:rsidR="002A0C0A" w:rsidRPr="003D3F0B" w:rsidRDefault="002A0C0A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>Conference papers</w:t>
            </w:r>
          </w:p>
        </w:tc>
      </w:tr>
      <w:tr w:rsidR="00513325" w14:paraId="7DC396D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285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6A4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F921FE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73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BD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449A7158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809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B68A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40913C95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7A2EDFF" w14:textId="465360DC" w:rsidR="002A0C0A" w:rsidRPr="003D3F0B" w:rsidRDefault="002A0C0A" w:rsidP="00740E73">
            <w:pPr>
              <w:ind w:left="5760"/>
              <w:jc w:val="left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Knowledge </w:t>
            </w:r>
            <w:r w:rsidR="00974C44">
              <w:rPr>
                <w:b/>
                <w:bCs/>
                <w:sz w:val="18"/>
                <w:szCs w:val="18"/>
              </w:rPr>
              <w:t>p</w:t>
            </w:r>
            <w:r w:rsidRPr="003D3F0B">
              <w:rPr>
                <w:b/>
                <w:bCs/>
                <w:sz w:val="18"/>
                <w:szCs w:val="18"/>
              </w:rPr>
              <w:t>roducts</w:t>
            </w:r>
            <w:r w:rsidR="000D7732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  <w:r w:rsidR="006A50B8">
              <w:rPr>
                <w:b/>
                <w:bCs/>
                <w:sz w:val="18"/>
                <w:szCs w:val="18"/>
              </w:rPr>
              <w:t xml:space="preserve">                                  Type </w:t>
            </w:r>
            <w:r w:rsidR="00740E73">
              <w:rPr>
                <w:b/>
                <w:bCs/>
                <w:sz w:val="18"/>
                <w:szCs w:val="18"/>
              </w:rPr>
              <w:t>of Knowledge Output</w:t>
            </w:r>
          </w:p>
        </w:tc>
      </w:tr>
      <w:tr w:rsidR="00513325" w14:paraId="736BFA1C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279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8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E1422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5D6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B1E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2D634F9F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72037587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Outputs: Human Capital Development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1794"/>
        <w:gridCol w:w="1527"/>
        <w:gridCol w:w="1793"/>
        <w:gridCol w:w="1793"/>
      </w:tblGrid>
      <w:tr w:rsidR="0000718B" w14:paraId="47D200C2" w14:textId="77777777" w:rsidTr="005C4DE3">
        <w:tc>
          <w:tcPr>
            <w:tcW w:w="3386" w:type="dxa"/>
            <w:shd w:val="clear" w:color="auto" w:fill="D0CECE" w:themeFill="background2" w:themeFillShade="E6"/>
          </w:tcPr>
          <w:p w14:paraId="290E44F2" w14:textId="77777777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2377BBBA" w14:textId="0E629082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436990CF" w14:textId="78584D4B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798EBD5D" w14:textId="3604A5B0" w:rsidR="0000718B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E51E8E" w14:textId="29854AAE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00718B" w14:paraId="25C99E3E" w14:textId="77777777" w:rsidTr="00EF42D5">
        <w:tc>
          <w:tcPr>
            <w:tcW w:w="3386" w:type="dxa"/>
          </w:tcPr>
          <w:p w14:paraId="5E73DDC7" w14:textId="17DE79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Postdocs supported</w:t>
            </w:r>
          </w:p>
        </w:tc>
        <w:tc>
          <w:tcPr>
            <w:tcW w:w="1794" w:type="dxa"/>
          </w:tcPr>
          <w:p w14:paraId="1E100A30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863A6A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3A2BBE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1FE59D8" w14:textId="011C3ED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61B2DBFF" w14:textId="77777777" w:rsidTr="00EF42D5">
        <w:tc>
          <w:tcPr>
            <w:tcW w:w="3386" w:type="dxa"/>
          </w:tcPr>
          <w:p w14:paraId="42C88425" w14:textId="5CDE3D1B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</w:t>
            </w:r>
            <w:r w:rsidR="0000718B">
              <w:rPr>
                <w:rFonts w:cs="Arial"/>
                <w:sz w:val="22"/>
                <w:szCs w:val="22"/>
              </w:rPr>
              <w:t xml:space="preserve"> students supported</w:t>
            </w:r>
          </w:p>
        </w:tc>
        <w:tc>
          <w:tcPr>
            <w:tcW w:w="1794" w:type="dxa"/>
          </w:tcPr>
          <w:p w14:paraId="21824E3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EFE83F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6375CB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25199697" w14:textId="66BF5BF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8ACD0A1" w14:textId="77777777" w:rsidTr="00EF42D5">
        <w:tc>
          <w:tcPr>
            <w:tcW w:w="3386" w:type="dxa"/>
          </w:tcPr>
          <w:p w14:paraId="25AEA7DF" w14:textId="401F6490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supported</w:t>
            </w:r>
          </w:p>
        </w:tc>
        <w:tc>
          <w:tcPr>
            <w:tcW w:w="1794" w:type="dxa"/>
          </w:tcPr>
          <w:p w14:paraId="386ACE8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481296A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16E9A46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A1EBFB2" w14:textId="745EBC66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5C4DE3" w14:paraId="12FA1892" w14:textId="77777777" w:rsidTr="005C4DE3">
        <w:tc>
          <w:tcPr>
            <w:tcW w:w="10293" w:type="dxa"/>
            <w:gridSpan w:val="5"/>
            <w:shd w:val="clear" w:color="auto" w:fill="D0CECE" w:themeFill="background2" w:themeFillShade="E6"/>
          </w:tcPr>
          <w:p w14:paraId="577A8982" w14:textId="40FD6690" w:rsidR="005C4DE3" w:rsidRPr="005C4DE3" w:rsidRDefault="003D3F0B" w:rsidP="005C4DE3">
            <w:pPr>
              <w:pStyle w:val="BodyText"/>
              <w:spacing w:after="0"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Plans for s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tudent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graduat</w:t>
            </w:r>
            <w:r>
              <w:rPr>
                <w:rFonts w:cs="Arial"/>
                <w:b/>
                <w:bCs/>
                <w:sz w:val="22"/>
                <w:szCs w:val="22"/>
              </w:rPr>
              <w:t>i</w:t>
            </w:r>
            <w:r w:rsidR="00F36938">
              <w:rPr>
                <w:rFonts w:cs="Arial"/>
                <w:b/>
                <w:bCs/>
                <w:sz w:val="22"/>
                <w:szCs w:val="22"/>
              </w:rPr>
              <w:t>o</w:t>
            </w: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</w:p>
        </w:tc>
      </w:tr>
      <w:tr w:rsidR="0000718B" w14:paraId="7A9B589C" w14:textId="77777777" w:rsidTr="00EF42D5">
        <w:tc>
          <w:tcPr>
            <w:tcW w:w="3386" w:type="dxa"/>
          </w:tcPr>
          <w:p w14:paraId="1F8D5270" w14:textId="2984E449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 students</w:t>
            </w:r>
            <w:r w:rsidR="0000718B">
              <w:rPr>
                <w:rFonts w:cs="Arial"/>
                <w:sz w:val="22"/>
                <w:szCs w:val="22"/>
              </w:rPr>
              <w:t xml:space="preserve"> graduated</w:t>
            </w:r>
          </w:p>
        </w:tc>
        <w:tc>
          <w:tcPr>
            <w:tcW w:w="1794" w:type="dxa"/>
          </w:tcPr>
          <w:p w14:paraId="0BA04B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F79C1E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65FC9163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D0F9A33" w14:textId="5EBBCEE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0577AE4" w14:textId="77777777" w:rsidTr="00EF42D5">
        <w:tc>
          <w:tcPr>
            <w:tcW w:w="3386" w:type="dxa"/>
          </w:tcPr>
          <w:p w14:paraId="34A360D1" w14:textId="257CD4CF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graduated</w:t>
            </w:r>
          </w:p>
        </w:tc>
        <w:tc>
          <w:tcPr>
            <w:tcW w:w="1794" w:type="dxa"/>
          </w:tcPr>
          <w:p w14:paraId="7AC60D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AFD6D0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026DA6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74C975D" w14:textId="0459B2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5064D1" wp14:editId="063CCE16">
                <wp:simplePos x="0" y="0"/>
                <wp:positionH relativeFrom="column">
                  <wp:posOffset>29210</wp:posOffset>
                </wp:positionH>
                <wp:positionV relativeFrom="paragraph">
                  <wp:posOffset>84455</wp:posOffset>
                </wp:positionV>
                <wp:extent cx="8455307" cy="426720"/>
                <wp:effectExtent l="0" t="0" r="22225" b="11430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307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55466A32" w:rsidR="007A0608" w:rsidRPr="00F36938" w:rsidRDefault="007A0608" w:rsidP="00A80FC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Note,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aster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octoral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level students are a key driver for this programme. </w:t>
                            </w:r>
                            <w:r w:rsidR="00FC6517" w:rsidRPr="00FC65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Provide all demographic information for students and staff who will be involved in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3pt;margin-top:6.65pt;width:665.75pt;height:3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" fillcolor="#d8d8d8 [2732]" strokeweight=".5pt">
                <v:textbox>
                  <w:txbxContent>
                    <w:p w14:paraId="397F11CB" w14:textId="55466A32" w:rsidR="007A0608" w:rsidRPr="00F36938" w:rsidRDefault="007A0608" w:rsidP="00A80FC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List all students and staff who will be working towards higher degrees as part of this project. 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Note,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aster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octoral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level students are a key driver for this programme. </w:t>
                      </w:r>
                      <w:r w:rsidR="00FC6517" w:rsidRPr="00FC6517">
                        <w:rPr>
                          <w:color w:val="000000" w:themeColor="text1"/>
                          <w:sz w:val="18"/>
                          <w:szCs w:val="18"/>
                        </w:rPr>
                        <w:t>Provide all demographic information for students and staff who will be involved in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3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2359"/>
        <w:gridCol w:w="3186"/>
        <w:gridCol w:w="1264"/>
        <w:gridCol w:w="1408"/>
        <w:gridCol w:w="599"/>
        <w:gridCol w:w="777"/>
        <w:gridCol w:w="1034"/>
        <w:gridCol w:w="2693"/>
      </w:tblGrid>
      <w:tr w:rsidR="00B76413" w:rsidRPr="0068482D" w14:paraId="579A6571" w14:textId="6A988EC8" w:rsidTr="002255E2">
        <w:trPr>
          <w:trHeight w:val="55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BA6B" w14:textId="5E787931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Student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/ Staff member 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Name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9874B" w14:textId="77777777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1BB8" w14:textId="6B5AB51C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Degree enrolled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22A8" w14:textId="7DDAFF3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and </w:t>
            </w:r>
            <w:r w:rsidR="00F36938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o-supervisor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B99A7" w14:textId="6D7D5EB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Race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C4AE9" w14:textId="79D50D63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Gender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07D37" w14:textId="75AC13B9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Nationality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705C" w14:textId="135C8D45" w:rsidR="00B76413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Links to industry</w:t>
            </w:r>
            <w:r w:rsidR="003315A3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partner / industry project</w:t>
            </w:r>
          </w:p>
        </w:tc>
      </w:tr>
      <w:tr w:rsidR="00B76413" w:rsidRPr="00D634C2" w14:paraId="0D5E389F" w14:textId="4721433E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4C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A4A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45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F5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49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F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70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712E7C9C" w14:textId="137E20A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15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36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1D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53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D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F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53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E96449F" w14:textId="4FD0CDED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4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845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47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9B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0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1CF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FE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55EBD59" w14:textId="6A8941F5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9A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C01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3C6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B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98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19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69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E4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52ED3EA1" w14:textId="3ED37D3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68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EDD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B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6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66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8F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C9D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1D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37379378" w14:textId="0346864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F3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E7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3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58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93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5A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E9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EF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43933D60" w14:textId="413CC45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F3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C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64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E1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95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A7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51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1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04E41BD" w14:textId="77777777" w:rsidR="002252A4" w:rsidRDefault="002252A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2252A4" w:rsidSect="002252A4">
          <w:pgSz w:w="16840" w:h="11900" w:orient="landscape"/>
          <w:pgMar w:top="907" w:right="1701" w:bottom="1021" w:left="2438" w:header="709" w:footer="709" w:gutter="0"/>
          <w:cols w:space="708"/>
          <w:formProt w:val="0"/>
          <w:docGrid w:linePitch="360"/>
        </w:sectPr>
      </w:pPr>
    </w:p>
    <w:p w14:paraId="77C8EA3C" w14:textId="77777777" w:rsidR="00A05ACA" w:rsidRDefault="00A05ACA" w:rsidP="000705BE"/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6004D64" w14:textId="5DC690B2" w:rsidR="00371AB3" w:rsidRDefault="00371AB3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72037588"/>
      <w:r>
        <w:rPr>
          <w:rFonts w:ascii="Arial" w:hAnsi="Arial" w:cs="Arial"/>
          <w:b/>
          <w:bCs/>
          <w:sz w:val="22"/>
          <w:szCs w:val="22"/>
        </w:rPr>
        <w:t>Project Budget</w:t>
      </w:r>
      <w:bookmarkEnd w:id="17"/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957"/>
        <w:gridCol w:w="2126"/>
        <w:gridCol w:w="2268"/>
        <w:gridCol w:w="1984"/>
        <w:gridCol w:w="2127"/>
      </w:tblGrid>
      <w:tr w:rsidR="00062A70" w14:paraId="76582298" w14:textId="77777777" w:rsidTr="00062A70">
        <w:tc>
          <w:tcPr>
            <w:tcW w:w="4957" w:type="dxa"/>
            <w:shd w:val="clear" w:color="auto" w:fill="D0CECE" w:themeFill="background2" w:themeFillShade="E6"/>
          </w:tcPr>
          <w:p w14:paraId="37CB61B7" w14:textId="77777777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0706820" w14:textId="1113C08B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3574168" w14:textId="749D491C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0A84438" w14:textId="4D0283A5" w:rsidR="00062A70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5750BF3" w14:textId="2B0241EF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EC3E67" w14:paraId="3108D886" w14:textId="77777777" w:rsidTr="00EC3E67">
        <w:tc>
          <w:tcPr>
            <w:tcW w:w="4957" w:type="dxa"/>
            <w:vAlign w:val="center"/>
          </w:tcPr>
          <w:p w14:paraId="7CE0D263" w14:textId="47D87F50" w:rsidR="00EC3E67" w:rsidRPr="00EC3E67" w:rsidRDefault="00EC3E67" w:rsidP="00EC3E67">
            <w:pPr>
              <w:spacing w:line="288" w:lineRule="auto"/>
              <w:jc w:val="left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C3E67">
              <w:rPr>
                <w:rFonts w:cs="Arial"/>
                <w:color w:val="000000"/>
                <w:sz w:val="18"/>
                <w:szCs w:val="18"/>
                <w:lang w:val="en-GB"/>
              </w:rPr>
              <w:t>Number of students</w:t>
            </w:r>
          </w:p>
        </w:tc>
        <w:tc>
          <w:tcPr>
            <w:tcW w:w="2126" w:type="dxa"/>
            <w:vAlign w:val="center"/>
          </w:tcPr>
          <w:p w14:paraId="57F40A23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35C964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527BD1A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326C2B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</w:tr>
      <w:tr w:rsidR="00062A70" w14:paraId="3D62B262" w14:textId="77777777" w:rsidTr="00062A70">
        <w:tc>
          <w:tcPr>
            <w:tcW w:w="4957" w:type="dxa"/>
          </w:tcPr>
          <w:p w14:paraId="2E341FB3" w14:textId="1021BB73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Labour (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250674">
              <w:rPr>
                <w:rFonts w:cs="Arial"/>
                <w:sz w:val="18"/>
                <w:szCs w:val="18"/>
              </w:rPr>
              <w:t xml:space="preserve">CSIR &amp; </w:t>
            </w:r>
            <w:r w:rsidR="00AA6E6D">
              <w:rPr>
                <w:rFonts w:cs="Arial"/>
                <w:sz w:val="18"/>
                <w:szCs w:val="18"/>
              </w:rPr>
              <w:t>i</w:t>
            </w:r>
            <w:r w:rsidRPr="00250674">
              <w:rPr>
                <w:rFonts w:cs="Arial"/>
                <w:sz w:val="18"/>
                <w:szCs w:val="18"/>
              </w:rPr>
              <w:t>ndustry projects)</w:t>
            </w:r>
          </w:p>
        </w:tc>
        <w:tc>
          <w:tcPr>
            <w:tcW w:w="2126" w:type="dxa"/>
          </w:tcPr>
          <w:p w14:paraId="20B0E0E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0033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E5838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770E0C" w14:textId="12DB089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054F677B" w14:textId="77777777" w:rsidTr="00062A70">
        <w:tc>
          <w:tcPr>
            <w:tcW w:w="4957" w:type="dxa"/>
          </w:tcPr>
          <w:p w14:paraId="0E623325" w14:textId="07FE864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Student support</w:t>
            </w:r>
            <w:r w:rsidR="005C4DE3">
              <w:rPr>
                <w:rStyle w:val="FootnoteReference"/>
                <w:rFonts w:cs="Arial"/>
                <w:sz w:val="18"/>
                <w:szCs w:val="18"/>
              </w:rPr>
              <w:footnoteReference w:id="5"/>
            </w:r>
          </w:p>
        </w:tc>
        <w:tc>
          <w:tcPr>
            <w:tcW w:w="2126" w:type="dxa"/>
          </w:tcPr>
          <w:p w14:paraId="6850C83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1EB60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FBA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3A43FE" w14:textId="380A71E4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6D693051" w14:textId="77777777" w:rsidTr="00062A70">
        <w:tc>
          <w:tcPr>
            <w:tcW w:w="4957" w:type="dxa"/>
          </w:tcPr>
          <w:p w14:paraId="52418511" w14:textId="26D7DB6B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Materials</w:t>
            </w:r>
            <w:r w:rsidR="00B812CE">
              <w:rPr>
                <w:rFonts w:cs="Arial"/>
                <w:sz w:val="18"/>
                <w:szCs w:val="18"/>
              </w:rPr>
              <w:t xml:space="preserve"> and printing</w:t>
            </w:r>
          </w:p>
        </w:tc>
        <w:tc>
          <w:tcPr>
            <w:tcW w:w="2126" w:type="dxa"/>
          </w:tcPr>
          <w:p w14:paraId="369ABD8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5FADF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A11C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562F82" w14:textId="4108106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289860A6" w14:textId="77777777" w:rsidTr="00062A70">
        <w:tc>
          <w:tcPr>
            <w:tcW w:w="4957" w:type="dxa"/>
          </w:tcPr>
          <w:p w14:paraId="776F861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Testing</w:t>
            </w:r>
          </w:p>
        </w:tc>
        <w:tc>
          <w:tcPr>
            <w:tcW w:w="2126" w:type="dxa"/>
          </w:tcPr>
          <w:p w14:paraId="0C7710B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C934E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152E76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FEE4B3" w14:textId="7C97B55A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389452A6" w14:textId="77777777" w:rsidTr="00062A70">
        <w:tc>
          <w:tcPr>
            <w:tcW w:w="4957" w:type="dxa"/>
          </w:tcPr>
          <w:p w14:paraId="78C08DE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Other consumables</w:t>
            </w:r>
          </w:p>
        </w:tc>
        <w:tc>
          <w:tcPr>
            <w:tcW w:w="2126" w:type="dxa"/>
          </w:tcPr>
          <w:p w14:paraId="0E11C43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A078D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263A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47F524" w14:textId="71630136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10A78542" w14:textId="77777777" w:rsidTr="00062A70">
        <w:tc>
          <w:tcPr>
            <w:tcW w:w="4957" w:type="dxa"/>
          </w:tcPr>
          <w:p w14:paraId="53A622F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98AB30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EC062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B535CD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DDCA53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7F7B2CE" w14:textId="77777777" w:rsidTr="00062A70">
        <w:tc>
          <w:tcPr>
            <w:tcW w:w="4957" w:type="dxa"/>
          </w:tcPr>
          <w:p w14:paraId="7692181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B2B63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46A9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7AE9B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6641147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17898D6" w14:textId="77777777" w:rsidTr="00062A70">
        <w:tc>
          <w:tcPr>
            <w:tcW w:w="4957" w:type="dxa"/>
          </w:tcPr>
          <w:p w14:paraId="085D989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B29C4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2188E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8E32E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449799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46FBE743" w14:textId="77777777" w:rsidTr="00062A70">
        <w:tc>
          <w:tcPr>
            <w:tcW w:w="4957" w:type="dxa"/>
            <w:shd w:val="clear" w:color="auto" w:fill="ACB9CA" w:themeFill="text2" w:themeFillTint="66"/>
          </w:tcPr>
          <w:p w14:paraId="0DF5A4D8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584F4B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23C1995C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55251C50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CB9CA" w:themeFill="text2" w:themeFillTint="66"/>
          </w:tcPr>
          <w:p w14:paraId="7FE37646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CB9CA" w:themeFill="text2" w:themeFillTint="66"/>
          </w:tcPr>
          <w:p w14:paraId="0BBC0441" w14:textId="5E30596C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062A70" w14:paraId="51038395" w14:textId="77777777" w:rsidTr="00062A70">
        <w:tc>
          <w:tcPr>
            <w:tcW w:w="4957" w:type="dxa"/>
          </w:tcPr>
          <w:p w14:paraId="48E3D147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Co-funding (own institution)- </w:t>
            </w:r>
            <w:r w:rsidRPr="00E431C8">
              <w:rPr>
                <w:rFonts w:cs="Arial"/>
                <w:color w:val="FF0000"/>
                <w:sz w:val="18"/>
                <w:szCs w:val="18"/>
              </w:rPr>
              <w:t>COMPULSARY for CSIR and Industry Participants</w:t>
            </w:r>
          </w:p>
        </w:tc>
        <w:tc>
          <w:tcPr>
            <w:tcW w:w="2126" w:type="dxa"/>
          </w:tcPr>
          <w:p w14:paraId="66E065C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ACC2EE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E3E74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3BEFD2E" w14:textId="0E11FB5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58EB47EC" w14:textId="77777777" w:rsidTr="00062A70">
        <w:tc>
          <w:tcPr>
            <w:tcW w:w="4957" w:type="dxa"/>
          </w:tcPr>
          <w:p w14:paraId="2EA9AAE1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leveraged from other sources</w:t>
            </w:r>
          </w:p>
        </w:tc>
        <w:tc>
          <w:tcPr>
            <w:tcW w:w="2126" w:type="dxa"/>
          </w:tcPr>
          <w:p w14:paraId="3E0D33F5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8F1D0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7363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58E237" w14:textId="70178ADD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FA2691" w14:paraId="6E73C3BC" w14:textId="77777777" w:rsidTr="009E3D9C">
        <w:tc>
          <w:tcPr>
            <w:tcW w:w="4957" w:type="dxa"/>
            <w:shd w:val="clear" w:color="auto" w:fill="D0CECE" w:themeFill="background2" w:themeFillShade="E6"/>
            <w:vAlign w:val="center"/>
          </w:tcPr>
          <w:p w14:paraId="7EEDCF41" w14:textId="0A8ADA2F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FA2691">
              <w:rPr>
                <w:rFonts w:cs="Arial"/>
                <w:b/>
                <w:sz w:val="18"/>
                <w:szCs w:val="18"/>
              </w:rPr>
              <w:t>Total requested from CPAM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434FDB5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FF5BD6D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170F30A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5288499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p w14:paraId="7F118DA2" w14:textId="4275010F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72037589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thical Clearance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6E40F99A" w:rsidR="0077224F" w:rsidRPr="000E1755" w:rsidRDefault="00173847" w:rsidP="00DE0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0E1755">
              <w:rPr>
                <w:sz w:val="16"/>
                <w:szCs w:val="16"/>
              </w:rPr>
              <w:t xml:space="preserve"> </w:t>
            </w:r>
            <w:r w:rsidR="0077224F" w:rsidRPr="000E1755">
              <w:rPr>
                <w:sz w:val="16"/>
                <w:szCs w:val="16"/>
              </w:rPr>
              <w:t xml:space="preserve">ethical clearance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72037590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19AAA6AB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 xml:space="preserve">additional documents </w:t>
            </w:r>
            <w:r w:rsidR="00DB1180">
              <w:rPr>
                <w:sz w:val="18"/>
                <w:szCs w:val="18"/>
              </w:rPr>
              <w:t>must</w:t>
            </w:r>
            <w:r w:rsidR="00AF779F" w:rsidRPr="0041723E">
              <w:rPr>
                <w:sz w:val="18"/>
                <w:szCs w:val="18"/>
              </w:rPr>
              <w:t xml:space="preserve"> be submitted with your application</w:t>
            </w:r>
            <w:r w:rsidR="00DB1180">
              <w:rPr>
                <w:sz w:val="18"/>
                <w:szCs w:val="18"/>
              </w:rPr>
              <w:t>:</w:t>
            </w:r>
          </w:p>
          <w:p w14:paraId="649CB9C2" w14:textId="0E684413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Comprehensive CV with publication track record</w:t>
            </w:r>
            <w:r w:rsidR="00DB1180">
              <w:rPr>
                <w:sz w:val="18"/>
                <w:szCs w:val="18"/>
              </w:rPr>
              <w:t xml:space="preserve"> and</w:t>
            </w:r>
            <w:r w:rsidR="00696362">
              <w:rPr>
                <w:sz w:val="18"/>
                <w:szCs w:val="18"/>
              </w:rPr>
              <w:t xml:space="preserve"> 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884845" w:rsidRPr="0041723E">
              <w:rPr>
                <w:sz w:val="18"/>
                <w:szCs w:val="18"/>
              </w:rPr>
              <w:t>Principal Investigator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79833C00" w14:textId="58534F70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51BBED95" w14:textId="42C8AD49" w:rsidR="0041723E" w:rsidRPr="00520CF1" w:rsidRDefault="00884845" w:rsidP="00520CF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Proof of Ethi</w:t>
            </w:r>
            <w:r w:rsidR="0041723E" w:rsidRPr="0041723E">
              <w:rPr>
                <w:sz w:val="18"/>
                <w:szCs w:val="18"/>
              </w:rPr>
              <w:t>c</w:t>
            </w:r>
            <w:r w:rsidR="00DB1180">
              <w:rPr>
                <w:sz w:val="18"/>
                <w:szCs w:val="18"/>
              </w:rPr>
              <w:t>al</w:t>
            </w:r>
            <w:r w:rsidRPr="0041723E">
              <w:rPr>
                <w:sz w:val="18"/>
                <w:szCs w:val="18"/>
              </w:rPr>
              <w:t xml:space="preserve">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62A985C3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EEBCB49" w14:textId="77777777" w:rsidR="0040670A" w:rsidRDefault="0040670A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DCD4860" w14:textId="77777777" w:rsidR="0040670A" w:rsidRDefault="0040670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cs="Arial"/>
          <w:b/>
          <w:bCs/>
        </w:rPr>
        <w:br w:type="page"/>
      </w:r>
    </w:p>
    <w:p w14:paraId="189EADA4" w14:textId="66E29725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72037591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20"/>
    </w:p>
    <w:p w14:paraId="34809270" w14:textId="4BC42E08" w:rsidR="007C2B06" w:rsidRPr="007C2B06" w:rsidRDefault="007C2B06" w:rsidP="007C2B06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Industrial Partner</w:t>
      </w:r>
    </w:p>
    <w:p w14:paraId="1F153D01" w14:textId="5F1B4706" w:rsidR="007C2B06" w:rsidRPr="00927C98" w:rsidRDefault="007C2B06" w:rsidP="007C2B06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7C2B06" w:rsidRPr="004878D8" w14:paraId="484E0C74" w14:textId="77777777" w:rsidTr="00002829">
        <w:tc>
          <w:tcPr>
            <w:tcW w:w="5920" w:type="dxa"/>
            <w:shd w:val="clear" w:color="auto" w:fill="D9D9D9" w:themeFill="background1" w:themeFillShade="D9"/>
          </w:tcPr>
          <w:p w14:paraId="721F689E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39FD5FB9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6A8EFF4" w14:textId="77777777" w:rsidTr="00002829">
        <w:tc>
          <w:tcPr>
            <w:tcW w:w="5920" w:type="dxa"/>
          </w:tcPr>
          <w:p w14:paraId="7540AC95" w14:textId="77777777" w:rsidR="007C2B06" w:rsidRPr="00EC3EF9" w:rsidRDefault="007C2B06" w:rsidP="00002829"/>
        </w:tc>
        <w:tc>
          <w:tcPr>
            <w:tcW w:w="3853" w:type="dxa"/>
          </w:tcPr>
          <w:p w14:paraId="4D29C64A" w14:textId="77777777" w:rsidR="007C2B06" w:rsidRPr="00EC3EF9" w:rsidRDefault="007C2B06" w:rsidP="00002829"/>
        </w:tc>
      </w:tr>
    </w:tbl>
    <w:p w14:paraId="2A0A5323" w14:textId="77777777" w:rsidR="007C2B06" w:rsidRDefault="007C2B06" w:rsidP="007C2B06"/>
    <w:p w14:paraId="692423FA" w14:textId="37D7677A" w:rsidR="007C2B06" w:rsidRPr="007C2B06" w:rsidRDefault="007C2B06" w:rsidP="007C2B06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 w:rsidR="00296C83">
        <w:rPr>
          <w:rFonts w:eastAsiaTheme="majorEastAsia"/>
        </w:rPr>
        <w:t>Company Director / Delegated Authority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7C2B06" w14:paraId="4B701AA6" w14:textId="77777777" w:rsidTr="0000282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852BDA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119A" w14:textId="77777777" w:rsidR="007C2B06" w:rsidRPr="004878D8" w:rsidRDefault="007C2B06" w:rsidP="0000282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01EC2" w14:textId="77777777" w:rsidR="007C2B06" w:rsidRPr="00F93898" w:rsidRDefault="007C2B06" w:rsidP="0000282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BBD7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01AE5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27B47" w14:textId="77777777" w:rsidR="007C2B06" w:rsidRPr="004878D8" w:rsidRDefault="007C2B06" w:rsidP="00002829"/>
        </w:tc>
      </w:tr>
      <w:tr w:rsidR="007C2B06" w14:paraId="25DB0C5C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BB41F3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37A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6E51B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2B54" w14:textId="77777777" w:rsidR="007C2B06" w:rsidRPr="004878D8" w:rsidRDefault="007C2B06" w:rsidP="00002829"/>
        </w:tc>
      </w:tr>
      <w:tr w:rsidR="007C2B06" w14:paraId="034F8BFF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5EC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3EB2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881845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CE3B" w14:textId="77777777" w:rsidR="007C2B06" w:rsidRPr="004878D8" w:rsidRDefault="007C2B06" w:rsidP="00002829"/>
        </w:tc>
      </w:tr>
      <w:tr w:rsidR="007C2B06" w14:paraId="1C830C5A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A71F5" w14:textId="1FD7C382" w:rsidR="007C2B06" w:rsidRPr="0041723E" w:rsidRDefault="00E14698" w:rsidP="00002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 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7FF4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E363BF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6165" w14:textId="77777777" w:rsidR="007C2B06" w:rsidRPr="004878D8" w:rsidRDefault="007C2B06" w:rsidP="00002829"/>
        </w:tc>
      </w:tr>
      <w:tr w:rsidR="007C2B06" w14:paraId="7006B0FC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6A7D960F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6EF2B495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B72D326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4BC0B34D" w14:textId="77777777" w:rsidR="007C2B06" w:rsidRPr="00EC3EF9" w:rsidRDefault="007C2B06" w:rsidP="00002829"/>
        </w:tc>
        <w:tc>
          <w:tcPr>
            <w:tcW w:w="3569" w:type="dxa"/>
          </w:tcPr>
          <w:p w14:paraId="3AAB5F46" w14:textId="77777777" w:rsidR="007C2B06" w:rsidRPr="00EC3EF9" w:rsidRDefault="007C2B06" w:rsidP="00002829"/>
        </w:tc>
      </w:tr>
    </w:tbl>
    <w:p w14:paraId="5CED8507" w14:textId="77777777" w:rsidR="007C2B06" w:rsidRDefault="007C2B06" w:rsidP="00A97E89"/>
    <w:p w14:paraId="2A37E8FE" w14:textId="77777777" w:rsidR="007C2B06" w:rsidRDefault="007C2B06" w:rsidP="00A97E89"/>
    <w:p w14:paraId="0B464494" w14:textId="54780275" w:rsidR="007C2B06" w:rsidRPr="007C2B06" w:rsidRDefault="007C2B06" w:rsidP="00A97E89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Research and Development Partner</w:t>
      </w:r>
    </w:p>
    <w:p w14:paraId="1A783363" w14:textId="4B2170B4" w:rsidR="00B3070F" w:rsidRPr="00927C98" w:rsidRDefault="00B3070F" w:rsidP="00A97E89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02E787D1" w14:textId="40B04530" w:rsidR="00B3070F" w:rsidRPr="007C2B06" w:rsidRDefault="009E30CC" w:rsidP="00B3070F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>
        <w:rPr>
          <w:rFonts w:eastAsiaTheme="majorEastAsia"/>
        </w:rPr>
        <w:t xml:space="preserve">Department </w:t>
      </w:r>
      <w:r w:rsidR="00DB1180">
        <w:rPr>
          <w:rFonts w:eastAsiaTheme="majorEastAsia"/>
        </w:rPr>
        <w:t>H</w:t>
      </w:r>
      <w:r>
        <w:rPr>
          <w:rFonts w:eastAsiaTheme="majorEastAsia"/>
        </w:rPr>
        <w:t>ead/</w:t>
      </w:r>
      <w:r w:rsidRPr="001D7BE7">
        <w:rPr>
          <w:rFonts w:eastAsiaTheme="majorEastAsia"/>
        </w:rPr>
        <w:t>Designated</w:t>
      </w:r>
      <w:r w:rsidRPr="001D7BE7">
        <w:t xml:space="preserve"> </w:t>
      </w:r>
      <w:r w:rsidRPr="001D7BE7">
        <w:rPr>
          <w:rFonts w:eastAsiaTheme="majorEastAsia"/>
        </w:rPr>
        <w:t>Authority/Research Administrato</w:t>
      </w:r>
      <w:r w:rsidR="00DB1180">
        <w:rPr>
          <w:rFonts w:eastAsiaTheme="majorEastAsia"/>
        </w:rPr>
        <w:t>r</w:t>
      </w:r>
      <w:r w:rsidRPr="001D7BE7">
        <w:rPr>
          <w:rFonts w:eastAsiaTheme="majorEastAsia"/>
        </w:rPr>
        <w:t xml:space="preserve"> </w:t>
      </w:r>
      <w:r w:rsidR="00B3070F" w:rsidRPr="001D7BE7">
        <w:rPr>
          <w:rFonts w:eastAsiaTheme="majorEastAsia"/>
        </w:rPr>
        <w:t xml:space="preserve">or Equivalent Executive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597E362D" w14:textId="77777777" w:rsidR="00342E0F" w:rsidRDefault="00342E0F" w:rsidP="00342E0F"/>
    <w:p w14:paraId="1A4A8C7A" w14:textId="77777777" w:rsidR="00342E0F" w:rsidRDefault="00342E0F" w:rsidP="00342E0F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66364820" w:rsidR="00C10156" w:rsidRPr="00907054" w:rsidRDefault="00C10156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>convert to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pdf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format 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and submit by return email to: </w:t>
                            </w:r>
                            <w:hyperlink r:id="rId15" w:history="1">
                              <w:r w:rsidR="00244AC5" w:rsidRPr="00244AC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hgreyling@csir.co.za</w:t>
                              </w:r>
                            </w:hyperlink>
                            <w:r w:rsidR="00244AC5"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Text Box 11" o:spid="_x0000_s1029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" fillcolor="white [3201]" strokeweight=".5pt">
                <v:textbox>
                  <w:txbxContent>
                    <w:p w14:paraId="017EFC21" w14:textId="66364820" w:rsidR="00C10156" w:rsidRPr="00907054" w:rsidRDefault="00C10156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>convert to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 pdf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 xml:space="preserve">format 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and submit by return email to: </w:t>
                      </w:r>
                      <w:hyperlink r:id="rId16" w:history="1">
                        <w:r w:rsidR="00244AC5" w:rsidRPr="00244AC5">
                          <w:rPr>
                            <w:rStyle w:val="Hyperlink"/>
                            <w:sz w:val="16"/>
                            <w:szCs w:val="16"/>
                          </w:rPr>
                          <w:t>hgreyling@csir.co.za</w:t>
                        </w:r>
                      </w:hyperlink>
                      <w:r w:rsidR="00244AC5">
                        <w:t xml:space="preserve"> 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EB2" w14:textId="77777777" w:rsidR="00E241E2" w:rsidRPr="008314E8" w:rsidRDefault="00E241E2" w:rsidP="00C659D5">
      <w:pPr>
        <w:spacing w:line="240" w:lineRule="auto"/>
      </w:pPr>
      <w:r w:rsidRPr="008314E8">
        <w:separator/>
      </w:r>
    </w:p>
    <w:p w14:paraId="4E2EF379" w14:textId="77777777" w:rsidR="00E241E2" w:rsidRPr="008314E8" w:rsidRDefault="00E241E2"/>
  </w:endnote>
  <w:endnote w:type="continuationSeparator" w:id="0">
    <w:p w14:paraId="661AF2FD" w14:textId="77777777" w:rsidR="00E241E2" w:rsidRPr="008314E8" w:rsidRDefault="00E241E2" w:rsidP="00C659D5">
      <w:pPr>
        <w:spacing w:line="240" w:lineRule="auto"/>
      </w:pPr>
      <w:r w:rsidRPr="008314E8">
        <w:continuationSeparator/>
      </w:r>
    </w:p>
    <w:p w14:paraId="32E8C521" w14:textId="77777777" w:rsidR="00E241E2" w:rsidRPr="008314E8" w:rsidRDefault="00E24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4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106E" w14:textId="77777777" w:rsidR="00E241E2" w:rsidRPr="008314E8" w:rsidRDefault="00E241E2" w:rsidP="00C659D5">
      <w:pPr>
        <w:spacing w:line="240" w:lineRule="auto"/>
      </w:pPr>
      <w:r w:rsidRPr="008314E8">
        <w:separator/>
      </w:r>
    </w:p>
    <w:p w14:paraId="118D135F" w14:textId="77777777" w:rsidR="00E241E2" w:rsidRPr="008314E8" w:rsidRDefault="00E241E2"/>
  </w:footnote>
  <w:footnote w:type="continuationSeparator" w:id="0">
    <w:p w14:paraId="0FD8D2BB" w14:textId="77777777" w:rsidR="00E241E2" w:rsidRPr="008314E8" w:rsidRDefault="00E241E2" w:rsidP="00C659D5">
      <w:pPr>
        <w:spacing w:line="240" w:lineRule="auto"/>
      </w:pPr>
      <w:r w:rsidRPr="008314E8">
        <w:continuationSeparator/>
      </w:r>
    </w:p>
    <w:p w14:paraId="0C190ECD" w14:textId="77777777" w:rsidR="00E241E2" w:rsidRPr="008314E8" w:rsidRDefault="00E241E2"/>
  </w:footnote>
  <w:footnote w:id="1">
    <w:p w14:paraId="481CAA4D" w14:textId="77777777" w:rsidR="00B41BC2" w:rsidRDefault="00B41BC2" w:rsidP="00B41BC2">
      <w:pPr>
        <w:spacing w:line="240" w:lineRule="auto"/>
        <w:jc w:val="left"/>
        <w:rPr>
          <w:rFonts w:ascii="Aptos" w:hAnsi="Aptos"/>
          <w:sz w:val="16"/>
          <w:szCs w:val="16"/>
          <w:lang w:eastAsia="en-US"/>
        </w:rPr>
      </w:pPr>
      <w:r w:rsidRPr="007D3DB1">
        <w:rPr>
          <w:rStyle w:val="FootnoteReference"/>
          <w:sz w:val="16"/>
          <w:szCs w:val="16"/>
        </w:rPr>
        <w:footnoteRef/>
      </w:r>
      <w:r w:rsidRPr="007D3DB1">
        <w:rPr>
          <w:sz w:val="16"/>
          <w:szCs w:val="16"/>
        </w:rPr>
        <w:t xml:space="preserve"> </w:t>
      </w:r>
      <w:r w:rsidRPr="007D3DB1">
        <w:rPr>
          <w:rFonts w:ascii="Aptos" w:hAnsi="Aptos"/>
          <w:sz w:val="16"/>
          <w:szCs w:val="16"/>
          <w:lang w:eastAsia="en-US"/>
        </w:rPr>
        <w:t>Technology Demonstrator – “An incomplete version of a complete or scaled down/subset of a product put together as a proof of concept with the primary aim of showcasing the possible applications, feasibility, and method of an idea for a new technology. Different sectors use different terms to describe a technology demonstrator, e.g. in the chemical/bio-chemical sector the term ‘product’ or market sample is used. These terms are acceptable and will be considered to be technology demonstrators.”</w:t>
      </w:r>
    </w:p>
    <w:p w14:paraId="0EBE35DA" w14:textId="77777777" w:rsidR="00B41BC2" w:rsidRPr="00A62BFA" w:rsidRDefault="00B41BC2" w:rsidP="00B41BC2">
      <w:pPr>
        <w:pStyle w:val="FootnoteText"/>
        <w:rPr>
          <w:lang w:val="en-US"/>
        </w:rPr>
      </w:pPr>
    </w:p>
  </w:footnote>
  <w:footnote w:id="2">
    <w:p w14:paraId="5287E541" w14:textId="77777777" w:rsidR="00B41BC2" w:rsidRDefault="00B41BC2" w:rsidP="00B41BC2">
      <w:pPr>
        <w:pStyle w:val="FootnoteText"/>
        <w:rPr>
          <w:rFonts w:ascii="Aptos" w:hAnsi="Aptos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840981">
        <w:rPr>
          <w:rFonts w:ascii="Aptos" w:hAnsi="Aptos"/>
          <w:sz w:val="16"/>
          <w:szCs w:val="16"/>
          <w:lang w:eastAsia="en-US"/>
        </w:rPr>
        <w:t>Prototype – “An early sample, model, or release of a product built to test a concept or process or to act as a thing to be replicated or learned from. There are different types of prototypes (e.g. proof-of-principle; visual; working; functional prototypes). It can also be market samples or similar concepts; depending on the nature of the industry.”</w:t>
      </w:r>
    </w:p>
    <w:p w14:paraId="4272CB60" w14:textId="77777777" w:rsidR="00B41BC2" w:rsidRPr="007D3DB1" w:rsidRDefault="00B41BC2" w:rsidP="00B41BC2">
      <w:pPr>
        <w:pStyle w:val="FootnoteText"/>
        <w:rPr>
          <w:lang w:val="en-US"/>
        </w:rPr>
      </w:pPr>
    </w:p>
  </w:footnote>
  <w:footnote w:id="3">
    <w:p w14:paraId="5F37B5B0" w14:textId="002A892E" w:rsidR="00B41BC2" w:rsidRPr="00B41BC2" w:rsidRDefault="00B41B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6E6114" w:rsidRPr="006E6114">
        <w:rPr>
          <w:rFonts w:ascii="Aptos" w:hAnsi="Aptos"/>
          <w:sz w:val="16"/>
          <w:szCs w:val="16"/>
          <w:lang w:eastAsia="en-US"/>
        </w:rPr>
        <w:t>Technology Package – “a TP is the key document or set of documents that are the basis for the activity of technology transfer. TPs are a means of communicating process information and knowledge to their recipients – the vendors that the sponsors select to perform the work.” This TP can be in the form of a “Process Document”</w:t>
      </w:r>
    </w:p>
  </w:footnote>
  <w:footnote w:id="4">
    <w:p w14:paraId="72E1D540" w14:textId="5CC574A9" w:rsidR="000D7732" w:rsidRPr="000D7732" w:rsidRDefault="000D773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40E73" w:rsidRPr="000F20F3">
        <w:rPr>
          <w:sz w:val="16"/>
          <w:szCs w:val="16"/>
        </w:rPr>
        <w:t xml:space="preserve">See earlier in document for the </w:t>
      </w:r>
      <w:r w:rsidR="000F20F3" w:rsidRPr="000F20F3">
        <w:rPr>
          <w:sz w:val="16"/>
          <w:szCs w:val="16"/>
        </w:rPr>
        <w:t>definition of Knowledge Products</w:t>
      </w:r>
    </w:p>
  </w:footnote>
  <w:footnote w:id="5">
    <w:p w14:paraId="4A726015" w14:textId="746DB7F6" w:rsidR="005C4DE3" w:rsidRPr="008462C6" w:rsidRDefault="005C4DE3" w:rsidP="008462C6">
      <w:pPr>
        <w:rPr>
          <w:sz w:val="16"/>
          <w:szCs w:val="16"/>
        </w:rPr>
      </w:pPr>
      <w:r w:rsidRPr="008462C6">
        <w:rPr>
          <w:rStyle w:val="FootnoteReference"/>
          <w:sz w:val="16"/>
          <w:szCs w:val="16"/>
        </w:rPr>
        <w:footnoteRef/>
      </w:r>
      <w:r w:rsidRPr="008462C6">
        <w:rPr>
          <w:sz w:val="16"/>
          <w:szCs w:val="16"/>
        </w:rPr>
        <w:t xml:space="preserve"> </w:t>
      </w:r>
      <w:r w:rsidR="00B1283B" w:rsidRPr="008462C6">
        <w:rPr>
          <w:sz w:val="16"/>
          <w:szCs w:val="16"/>
        </w:rPr>
        <w:t xml:space="preserve">For </w:t>
      </w:r>
      <w:r w:rsidR="00AA6E6D">
        <w:rPr>
          <w:sz w:val="16"/>
          <w:szCs w:val="16"/>
        </w:rPr>
        <w:t>d</w:t>
      </w:r>
      <w:r w:rsidR="00B1283B" w:rsidRPr="008462C6">
        <w:rPr>
          <w:sz w:val="16"/>
          <w:szCs w:val="16"/>
        </w:rPr>
        <w:t>octoral student</w:t>
      </w:r>
      <w:r w:rsidR="008462C6">
        <w:rPr>
          <w:sz w:val="16"/>
          <w:szCs w:val="16"/>
        </w:rPr>
        <w:t xml:space="preserve"> projects</w:t>
      </w:r>
      <w:r w:rsidR="00B1283B" w:rsidRPr="008462C6">
        <w:rPr>
          <w:sz w:val="16"/>
          <w:szCs w:val="16"/>
        </w:rPr>
        <w:t xml:space="preserve"> R 250 000 per year per project per student</w:t>
      </w:r>
      <w:r w:rsidR="008462C6">
        <w:rPr>
          <w:sz w:val="16"/>
          <w:szCs w:val="16"/>
        </w:rPr>
        <w:t xml:space="preserve"> is allowed</w:t>
      </w:r>
      <w:r w:rsidR="00880A23" w:rsidRPr="008462C6">
        <w:rPr>
          <w:sz w:val="16"/>
          <w:szCs w:val="16"/>
        </w:rPr>
        <w:t xml:space="preserve">. This </w:t>
      </w:r>
      <w:r w:rsidR="00FC767C" w:rsidRPr="008462C6">
        <w:rPr>
          <w:sz w:val="16"/>
          <w:szCs w:val="16"/>
        </w:rPr>
        <w:t>includes</w:t>
      </w:r>
      <w:r w:rsidR="00880A23" w:rsidRPr="008462C6">
        <w:rPr>
          <w:sz w:val="16"/>
          <w:szCs w:val="16"/>
        </w:rPr>
        <w:t xml:space="preserve"> a b</w:t>
      </w:r>
      <w:r w:rsidR="00B1283B" w:rsidRPr="008462C6">
        <w:rPr>
          <w:sz w:val="16"/>
          <w:szCs w:val="16"/>
        </w:rPr>
        <w:t>ursary value of R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170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000</w:t>
      </w:r>
      <w:r w:rsidR="00880A23" w:rsidRPr="008462C6">
        <w:rPr>
          <w:sz w:val="16"/>
          <w:szCs w:val="16"/>
        </w:rPr>
        <w:t xml:space="preserve"> and R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80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000</w:t>
      </w:r>
      <w:r w:rsidR="00E054D9" w:rsidRPr="008462C6">
        <w:rPr>
          <w:sz w:val="16"/>
          <w:szCs w:val="16"/>
        </w:rPr>
        <w:t xml:space="preserve"> for </w:t>
      </w:r>
      <w:r w:rsidR="00FC767C" w:rsidRPr="008462C6">
        <w:rPr>
          <w:sz w:val="16"/>
          <w:szCs w:val="16"/>
        </w:rPr>
        <w:t>materials, testing and other c</w:t>
      </w:r>
      <w:r w:rsidR="00B1283B" w:rsidRPr="008462C6">
        <w:rPr>
          <w:sz w:val="16"/>
          <w:szCs w:val="16"/>
        </w:rPr>
        <w:t>onsumables per student project</w:t>
      </w:r>
      <w:r w:rsidR="00877756" w:rsidRPr="008462C6">
        <w:rPr>
          <w:sz w:val="16"/>
          <w:szCs w:val="16"/>
        </w:rPr>
        <w:t xml:space="preserve">. For </w:t>
      </w:r>
      <w:r w:rsidR="00AA6E6D">
        <w:rPr>
          <w:sz w:val="16"/>
          <w:szCs w:val="16"/>
        </w:rPr>
        <w:t>m</w:t>
      </w:r>
      <w:r w:rsidR="00877756" w:rsidRPr="008462C6">
        <w:rPr>
          <w:sz w:val="16"/>
          <w:szCs w:val="16"/>
        </w:rPr>
        <w:t xml:space="preserve">aster students </w:t>
      </w:r>
      <w:r w:rsidR="0050242F" w:rsidRPr="008462C6">
        <w:rPr>
          <w:sz w:val="16"/>
          <w:szCs w:val="16"/>
        </w:rPr>
        <w:t xml:space="preserve">R 180 000 per year per project per student </w:t>
      </w:r>
      <w:r w:rsidR="00AA6E6D">
        <w:rPr>
          <w:sz w:val="16"/>
          <w:szCs w:val="16"/>
        </w:rPr>
        <w:t>is allowed</w:t>
      </w:r>
      <w:r w:rsidR="00AA6E6D" w:rsidRPr="008462C6">
        <w:rPr>
          <w:sz w:val="16"/>
          <w:szCs w:val="16"/>
        </w:rPr>
        <w:t xml:space="preserve">. </w:t>
      </w:r>
      <w:r w:rsidR="0050242F" w:rsidRPr="008462C6">
        <w:rPr>
          <w:sz w:val="16"/>
          <w:szCs w:val="16"/>
        </w:rPr>
        <w:t xml:space="preserve">This includes </w:t>
      </w:r>
      <w:r w:rsidR="0036078E" w:rsidRPr="008462C6">
        <w:rPr>
          <w:sz w:val="16"/>
          <w:szCs w:val="16"/>
        </w:rPr>
        <w:t>a b</w:t>
      </w:r>
      <w:r w:rsidR="0050242F" w:rsidRPr="008462C6">
        <w:rPr>
          <w:sz w:val="16"/>
          <w:szCs w:val="16"/>
        </w:rPr>
        <w:t xml:space="preserve">ursary value of R 120 000 </w:t>
      </w:r>
      <w:r w:rsidR="0036078E" w:rsidRPr="008462C6">
        <w:rPr>
          <w:sz w:val="16"/>
          <w:szCs w:val="16"/>
        </w:rPr>
        <w:t>and R 60</w:t>
      </w:r>
      <w:r w:rsidR="008462C6" w:rsidRPr="008462C6">
        <w:rPr>
          <w:sz w:val="16"/>
          <w:szCs w:val="16"/>
        </w:rPr>
        <w:t> </w:t>
      </w:r>
      <w:r w:rsidR="0036078E" w:rsidRPr="008462C6">
        <w:rPr>
          <w:sz w:val="16"/>
          <w:szCs w:val="16"/>
        </w:rPr>
        <w:t>000</w:t>
      </w:r>
      <w:r w:rsidR="008462C6" w:rsidRPr="008462C6">
        <w:rPr>
          <w:sz w:val="16"/>
          <w:szCs w:val="16"/>
        </w:rPr>
        <w:t xml:space="preserve"> for materials, testing and other consumables per student project</w:t>
      </w:r>
      <w:r w:rsidR="00AA6E6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0E7" w14:textId="04FDB0B7" w:rsidR="007B62C6" w:rsidRPr="00C17E1A" w:rsidRDefault="00AA7FF9" w:rsidP="007011B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12499ED7" wp14:editId="5273AB5C">
          <wp:extent cx="6875362" cy="1237252"/>
          <wp:effectExtent l="0" t="0" r="1905" b="1270"/>
          <wp:docPr id="2020807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617" cy="126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58240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F6C98"/>
    <w:multiLevelType w:val="hybridMultilevel"/>
    <w:tmpl w:val="EC448C0E"/>
    <w:lvl w:ilvl="0" w:tplc="C944F3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32E"/>
    <w:multiLevelType w:val="hybridMultilevel"/>
    <w:tmpl w:val="BB483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7"/>
  </w:num>
  <w:num w:numId="5" w16cid:durableId="785973874">
    <w:abstractNumId w:val="2"/>
  </w:num>
  <w:num w:numId="6" w16cid:durableId="467672544">
    <w:abstractNumId w:val="5"/>
  </w:num>
  <w:num w:numId="7" w16cid:durableId="242876774">
    <w:abstractNumId w:val="4"/>
  </w:num>
  <w:num w:numId="8" w16cid:durableId="207358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EEC"/>
    <w:rsid w:val="00002636"/>
    <w:rsid w:val="0000718B"/>
    <w:rsid w:val="00010F6C"/>
    <w:rsid w:val="00013F2E"/>
    <w:rsid w:val="0001493B"/>
    <w:rsid w:val="000217E6"/>
    <w:rsid w:val="000251CD"/>
    <w:rsid w:val="000261E8"/>
    <w:rsid w:val="00027853"/>
    <w:rsid w:val="0003073C"/>
    <w:rsid w:val="00031681"/>
    <w:rsid w:val="00041CA8"/>
    <w:rsid w:val="000453EB"/>
    <w:rsid w:val="000456CE"/>
    <w:rsid w:val="0005215F"/>
    <w:rsid w:val="00056950"/>
    <w:rsid w:val="00060DFB"/>
    <w:rsid w:val="00062A70"/>
    <w:rsid w:val="00063E26"/>
    <w:rsid w:val="00064312"/>
    <w:rsid w:val="000660A1"/>
    <w:rsid w:val="000705BE"/>
    <w:rsid w:val="0007085C"/>
    <w:rsid w:val="00073A12"/>
    <w:rsid w:val="00075775"/>
    <w:rsid w:val="00076A01"/>
    <w:rsid w:val="000818F1"/>
    <w:rsid w:val="000853EF"/>
    <w:rsid w:val="000859E7"/>
    <w:rsid w:val="000863D7"/>
    <w:rsid w:val="00086921"/>
    <w:rsid w:val="000869A2"/>
    <w:rsid w:val="00091BBE"/>
    <w:rsid w:val="000A009D"/>
    <w:rsid w:val="000A10E9"/>
    <w:rsid w:val="000A4C80"/>
    <w:rsid w:val="000B2527"/>
    <w:rsid w:val="000B3850"/>
    <w:rsid w:val="000C17E2"/>
    <w:rsid w:val="000C1C29"/>
    <w:rsid w:val="000C4365"/>
    <w:rsid w:val="000C4E75"/>
    <w:rsid w:val="000C4E8F"/>
    <w:rsid w:val="000C7319"/>
    <w:rsid w:val="000C7D68"/>
    <w:rsid w:val="000D0F3D"/>
    <w:rsid w:val="000D1D6D"/>
    <w:rsid w:val="000D27D7"/>
    <w:rsid w:val="000D2E35"/>
    <w:rsid w:val="000D4452"/>
    <w:rsid w:val="000D4797"/>
    <w:rsid w:val="000D4B63"/>
    <w:rsid w:val="000D7732"/>
    <w:rsid w:val="000D7AF0"/>
    <w:rsid w:val="000D7DAE"/>
    <w:rsid w:val="000E1755"/>
    <w:rsid w:val="000F20F3"/>
    <w:rsid w:val="000F28CE"/>
    <w:rsid w:val="000F4E75"/>
    <w:rsid w:val="000F5059"/>
    <w:rsid w:val="000F6B6C"/>
    <w:rsid w:val="000F775D"/>
    <w:rsid w:val="000F7C5B"/>
    <w:rsid w:val="0010291B"/>
    <w:rsid w:val="00110690"/>
    <w:rsid w:val="001119A9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E73"/>
    <w:rsid w:val="00133E72"/>
    <w:rsid w:val="00134BAC"/>
    <w:rsid w:val="00135643"/>
    <w:rsid w:val="00140FB0"/>
    <w:rsid w:val="001413BF"/>
    <w:rsid w:val="00141848"/>
    <w:rsid w:val="001423D0"/>
    <w:rsid w:val="00143B89"/>
    <w:rsid w:val="00144AF9"/>
    <w:rsid w:val="00145C5F"/>
    <w:rsid w:val="00146A79"/>
    <w:rsid w:val="00146CB8"/>
    <w:rsid w:val="00147AD0"/>
    <w:rsid w:val="00147BD6"/>
    <w:rsid w:val="00150598"/>
    <w:rsid w:val="00151B85"/>
    <w:rsid w:val="0015412B"/>
    <w:rsid w:val="00154C74"/>
    <w:rsid w:val="00154C96"/>
    <w:rsid w:val="00155A9B"/>
    <w:rsid w:val="00156F72"/>
    <w:rsid w:val="00161DEB"/>
    <w:rsid w:val="00164260"/>
    <w:rsid w:val="00165AA1"/>
    <w:rsid w:val="0016673B"/>
    <w:rsid w:val="0016696B"/>
    <w:rsid w:val="00166BDD"/>
    <w:rsid w:val="0017180E"/>
    <w:rsid w:val="00172421"/>
    <w:rsid w:val="00173021"/>
    <w:rsid w:val="00173847"/>
    <w:rsid w:val="00177196"/>
    <w:rsid w:val="00183714"/>
    <w:rsid w:val="0018376B"/>
    <w:rsid w:val="00183B6C"/>
    <w:rsid w:val="001843E2"/>
    <w:rsid w:val="00185F1C"/>
    <w:rsid w:val="0018738B"/>
    <w:rsid w:val="00190AAD"/>
    <w:rsid w:val="001923C6"/>
    <w:rsid w:val="001A1919"/>
    <w:rsid w:val="001A2323"/>
    <w:rsid w:val="001B1992"/>
    <w:rsid w:val="001B2C1C"/>
    <w:rsid w:val="001B657F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358C"/>
    <w:rsid w:val="001E4755"/>
    <w:rsid w:val="001E58E6"/>
    <w:rsid w:val="001F00C8"/>
    <w:rsid w:val="001F321B"/>
    <w:rsid w:val="001F41F7"/>
    <w:rsid w:val="001F4F78"/>
    <w:rsid w:val="00201869"/>
    <w:rsid w:val="00204056"/>
    <w:rsid w:val="00204F02"/>
    <w:rsid w:val="002058AB"/>
    <w:rsid w:val="002058F7"/>
    <w:rsid w:val="00205DB6"/>
    <w:rsid w:val="002113B1"/>
    <w:rsid w:val="002114C4"/>
    <w:rsid w:val="00217017"/>
    <w:rsid w:val="002170A4"/>
    <w:rsid w:val="00220B4F"/>
    <w:rsid w:val="00220CD9"/>
    <w:rsid w:val="00221620"/>
    <w:rsid w:val="00221E01"/>
    <w:rsid w:val="00222BFB"/>
    <w:rsid w:val="00224D82"/>
    <w:rsid w:val="002252A4"/>
    <w:rsid w:val="002255E2"/>
    <w:rsid w:val="00230726"/>
    <w:rsid w:val="002317A0"/>
    <w:rsid w:val="00237167"/>
    <w:rsid w:val="0023730C"/>
    <w:rsid w:val="00241670"/>
    <w:rsid w:val="0024380D"/>
    <w:rsid w:val="00244AC5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5053"/>
    <w:rsid w:val="002666B1"/>
    <w:rsid w:val="002669A0"/>
    <w:rsid w:val="00270BA7"/>
    <w:rsid w:val="00274B06"/>
    <w:rsid w:val="00274E52"/>
    <w:rsid w:val="0027502B"/>
    <w:rsid w:val="00276DFC"/>
    <w:rsid w:val="00277BB8"/>
    <w:rsid w:val="00277E67"/>
    <w:rsid w:val="0028160B"/>
    <w:rsid w:val="00281871"/>
    <w:rsid w:val="00284273"/>
    <w:rsid w:val="00290A1B"/>
    <w:rsid w:val="0029363F"/>
    <w:rsid w:val="002948C3"/>
    <w:rsid w:val="00296C83"/>
    <w:rsid w:val="00297966"/>
    <w:rsid w:val="002A0C0A"/>
    <w:rsid w:val="002A14F2"/>
    <w:rsid w:val="002A3775"/>
    <w:rsid w:val="002A42EF"/>
    <w:rsid w:val="002B194B"/>
    <w:rsid w:val="002B2103"/>
    <w:rsid w:val="002B2399"/>
    <w:rsid w:val="002B41DD"/>
    <w:rsid w:val="002C1AF9"/>
    <w:rsid w:val="002C2C70"/>
    <w:rsid w:val="002C4BBB"/>
    <w:rsid w:val="002C62E5"/>
    <w:rsid w:val="002C6B86"/>
    <w:rsid w:val="002D11AC"/>
    <w:rsid w:val="002D14C1"/>
    <w:rsid w:val="002D40D0"/>
    <w:rsid w:val="002D40FE"/>
    <w:rsid w:val="002D5588"/>
    <w:rsid w:val="002E0A50"/>
    <w:rsid w:val="002E3CAB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10C7D"/>
    <w:rsid w:val="003159C8"/>
    <w:rsid w:val="00317095"/>
    <w:rsid w:val="0032075E"/>
    <w:rsid w:val="00322716"/>
    <w:rsid w:val="0032306D"/>
    <w:rsid w:val="0032400E"/>
    <w:rsid w:val="003246DD"/>
    <w:rsid w:val="003269A5"/>
    <w:rsid w:val="003312FB"/>
    <w:rsid w:val="003315A3"/>
    <w:rsid w:val="003332C6"/>
    <w:rsid w:val="00334A48"/>
    <w:rsid w:val="003357E3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6078E"/>
    <w:rsid w:val="00371AB3"/>
    <w:rsid w:val="00373A5C"/>
    <w:rsid w:val="0037498E"/>
    <w:rsid w:val="00376E31"/>
    <w:rsid w:val="00380774"/>
    <w:rsid w:val="003815F0"/>
    <w:rsid w:val="00387352"/>
    <w:rsid w:val="00391CB4"/>
    <w:rsid w:val="00391EF1"/>
    <w:rsid w:val="00397C6B"/>
    <w:rsid w:val="00397D91"/>
    <w:rsid w:val="003A0A4D"/>
    <w:rsid w:val="003B2610"/>
    <w:rsid w:val="003B4469"/>
    <w:rsid w:val="003B6712"/>
    <w:rsid w:val="003C604C"/>
    <w:rsid w:val="003D1178"/>
    <w:rsid w:val="003D31F3"/>
    <w:rsid w:val="003D3F0B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4D1"/>
    <w:rsid w:val="0040670A"/>
    <w:rsid w:val="00406A22"/>
    <w:rsid w:val="00406D01"/>
    <w:rsid w:val="00407887"/>
    <w:rsid w:val="004114EB"/>
    <w:rsid w:val="00414B48"/>
    <w:rsid w:val="0041554A"/>
    <w:rsid w:val="004162CB"/>
    <w:rsid w:val="0041723E"/>
    <w:rsid w:val="00417753"/>
    <w:rsid w:val="00417818"/>
    <w:rsid w:val="004218E2"/>
    <w:rsid w:val="00422A0C"/>
    <w:rsid w:val="00424149"/>
    <w:rsid w:val="0042555B"/>
    <w:rsid w:val="00426152"/>
    <w:rsid w:val="00431547"/>
    <w:rsid w:val="00432849"/>
    <w:rsid w:val="0043332F"/>
    <w:rsid w:val="00433A59"/>
    <w:rsid w:val="00435D41"/>
    <w:rsid w:val="00437ECD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2ECF"/>
    <w:rsid w:val="00475416"/>
    <w:rsid w:val="004761D9"/>
    <w:rsid w:val="0047671C"/>
    <w:rsid w:val="0048348F"/>
    <w:rsid w:val="00483946"/>
    <w:rsid w:val="00486EC7"/>
    <w:rsid w:val="00487F61"/>
    <w:rsid w:val="0049031A"/>
    <w:rsid w:val="00491908"/>
    <w:rsid w:val="00496527"/>
    <w:rsid w:val="004A0CF8"/>
    <w:rsid w:val="004A103B"/>
    <w:rsid w:val="004A4FFD"/>
    <w:rsid w:val="004A5139"/>
    <w:rsid w:val="004A593E"/>
    <w:rsid w:val="004B3643"/>
    <w:rsid w:val="004B3E55"/>
    <w:rsid w:val="004B6C4B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0363"/>
    <w:rsid w:val="004E35E1"/>
    <w:rsid w:val="004E3B8A"/>
    <w:rsid w:val="004E6653"/>
    <w:rsid w:val="004E6834"/>
    <w:rsid w:val="004E6AB1"/>
    <w:rsid w:val="004F078A"/>
    <w:rsid w:val="004F216F"/>
    <w:rsid w:val="004F50AC"/>
    <w:rsid w:val="0050242F"/>
    <w:rsid w:val="00502A62"/>
    <w:rsid w:val="0050467E"/>
    <w:rsid w:val="00504DE2"/>
    <w:rsid w:val="005067B7"/>
    <w:rsid w:val="00511B25"/>
    <w:rsid w:val="00512249"/>
    <w:rsid w:val="00512CAC"/>
    <w:rsid w:val="00513325"/>
    <w:rsid w:val="00513983"/>
    <w:rsid w:val="00513FD3"/>
    <w:rsid w:val="00515B9F"/>
    <w:rsid w:val="00515EAE"/>
    <w:rsid w:val="00517179"/>
    <w:rsid w:val="00520117"/>
    <w:rsid w:val="00520CF1"/>
    <w:rsid w:val="00521995"/>
    <w:rsid w:val="00526F27"/>
    <w:rsid w:val="00527722"/>
    <w:rsid w:val="00531745"/>
    <w:rsid w:val="00531CCE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5687B"/>
    <w:rsid w:val="005613F9"/>
    <w:rsid w:val="00562277"/>
    <w:rsid w:val="0056273B"/>
    <w:rsid w:val="00564E18"/>
    <w:rsid w:val="005665F8"/>
    <w:rsid w:val="0056792D"/>
    <w:rsid w:val="0057043B"/>
    <w:rsid w:val="0057140C"/>
    <w:rsid w:val="005724E4"/>
    <w:rsid w:val="00572B40"/>
    <w:rsid w:val="00572DB6"/>
    <w:rsid w:val="00573DF1"/>
    <w:rsid w:val="0057489F"/>
    <w:rsid w:val="00581756"/>
    <w:rsid w:val="00581AB0"/>
    <w:rsid w:val="00584764"/>
    <w:rsid w:val="005849C5"/>
    <w:rsid w:val="00584DE3"/>
    <w:rsid w:val="00585313"/>
    <w:rsid w:val="005904B0"/>
    <w:rsid w:val="005925BC"/>
    <w:rsid w:val="00592948"/>
    <w:rsid w:val="0059445E"/>
    <w:rsid w:val="00596280"/>
    <w:rsid w:val="005A061A"/>
    <w:rsid w:val="005A1519"/>
    <w:rsid w:val="005A1ED8"/>
    <w:rsid w:val="005A1FD1"/>
    <w:rsid w:val="005A3592"/>
    <w:rsid w:val="005A38E2"/>
    <w:rsid w:val="005A4788"/>
    <w:rsid w:val="005A4B96"/>
    <w:rsid w:val="005A547A"/>
    <w:rsid w:val="005B0851"/>
    <w:rsid w:val="005B1527"/>
    <w:rsid w:val="005B197B"/>
    <w:rsid w:val="005B1B0E"/>
    <w:rsid w:val="005B230A"/>
    <w:rsid w:val="005B44B9"/>
    <w:rsid w:val="005B5558"/>
    <w:rsid w:val="005C04EF"/>
    <w:rsid w:val="005C06D2"/>
    <w:rsid w:val="005C0DA0"/>
    <w:rsid w:val="005C3CCF"/>
    <w:rsid w:val="005C40A3"/>
    <w:rsid w:val="005C4DE3"/>
    <w:rsid w:val="005C75EB"/>
    <w:rsid w:val="005D4B19"/>
    <w:rsid w:val="005D4B7C"/>
    <w:rsid w:val="005D4CA1"/>
    <w:rsid w:val="005E1812"/>
    <w:rsid w:val="005E3B44"/>
    <w:rsid w:val="005E4AA0"/>
    <w:rsid w:val="005E5811"/>
    <w:rsid w:val="005E63AB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453"/>
    <w:rsid w:val="00604C6F"/>
    <w:rsid w:val="00606F73"/>
    <w:rsid w:val="0061049F"/>
    <w:rsid w:val="0061050A"/>
    <w:rsid w:val="00611DE8"/>
    <w:rsid w:val="0061625E"/>
    <w:rsid w:val="006205DC"/>
    <w:rsid w:val="0062150D"/>
    <w:rsid w:val="006224DE"/>
    <w:rsid w:val="006247B3"/>
    <w:rsid w:val="006247CA"/>
    <w:rsid w:val="0062744B"/>
    <w:rsid w:val="006343AF"/>
    <w:rsid w:val="006346D6"/>
    <w:rsid w:val="006354C5"/>
    <w:rsid w:val="00637C7E"/>
    <w:rsid w:val="00640C00"/>
    <w:rsid w:val="0064114D"/>
    <w:rsid w:val="00646290"/>
    <w:rsid w:val="00651EA7"/>
    <w:rsid w:val="00653CD5"/>
    <w:rsid w:val="00656351"/>
    <w:rsid w:val="0065684C"/>
    <w:rsid w:val="006572D8"/>
    <w:rsid w:val="00660791"/>
    <w:rsid w:val="00661B17"/>
    <w:rsid w:val="0066407E"/>
    <w:rsid w:val="006649DC"/>
    <w:rsid w:val="00666B9B"/>
    <w:rsid w:val="00667ED6"/>
    <w:rsid w:val="006705AB"/>
    <w:rsid w:val="006718BC"/>
    <w:rsid w:val="00672090"/>
    <w:rsid w:val="00672B6B"/>
    <w:rsid w:val="00673487"/>
    <w:rsid w:val="00674234"/>
    <w:rsid w:val="006754A6"/>
    <w:rsid w:val="00677167"/>
    <w:rsid w:val="00677F1E"/>
    <w:rsid w:val="00680FA5"/>
    <w:rsid w:val="006810DC"/>
    <w:rsid w:val="0068482D"/>
    <w:rsid w:val="00686EEC"/>
    <w:rsid w:val="0069204E"/>
    <w:rsid w:val="00692BCF"/>
    <w:rsid w:val="00693AA8"/>
    <w:rsid w:val="00694D7B"/>
    <w:rsid w:val="006953F2"/>
    <w:rsid w:val="006955CD"/>
    <w:rsid w:val="00696362"/>
    <w:rsid w:val="006A0A71"/>
    <w:rsid w:val="006A214E"/>
    <w:rsid w:val="006A38EE"/>
    <w:rsid w:val="006A42BD"/>
    <w:rsid w:val="006A50B8"/>
    <w:rsid w:val="006B0552"/>
    <w:rsid w:val="006B3AED"/>
    <w:rsid w:val="006B6352"/>
    <w:rsid w:val="006B72AF"/>
    <w:rsid w:val="006C007B"/>
    <w:rsid w:val="006C4358"/>
    <w:rsid w:val="006C7F44"/>
    <w:rsid w:val="006D558D"/>
    <w:rsid w:val="006D56C7"/>
    <w:rsid w:val="006D6612"/>
    <w:rsid w:val="006D78A2"/>
    <w:rsid w:val="006E2CC5"/>
    <w:rsid w:val="006E5733"/>
    <w:rsid w:val="006E6114"/>
    <w:rsid w:val="006E79E7"/>
    <w:rsid w:val="006F2273"/>
    <w:rsid w:val="006F2CC7"/>
    <w:rsid w:val="006F415C"/>
    <w:rsid w:val="006F54C0"/>
    <w:rsid w:val="006F668B"/>
    <w:rsid w:val="006F775D"/>
    <w:rsid w:val="00700449"/>
    <w:rsid w:val="00700AA0"/>
    <w:rsid w:val="00700B7A"/>
    <w:rsid w:val="007011BE"/>
    <w:rsid w:val="00702DBC"/>
    <w:rsid w:val="007037D7"/>
    <w:rsid w:val="00711EB5"/>
    <w:rsid w:val="00712449"/>
    <w:rsid w:val="00713D97"/>
    <w:rsid w:val="007148DD"/>
    <w:rsid w:val="00722484"/>
    <w:rsid w:val="00722AAB"/>
    <w:rsid w:val="007231D3"/>
    <w:rsid w:val="0072441A"/>
    <w:rsid w:val="00726C2E"/>
    <w:rsid w:val="00727DCC"/>
    <w:rsid w:val="00730D04"/>
    <w:rsid w:val="0073172D"/>
    <w:rsid w:val="007353FB"/>
    <w:rsid w:val="0073586C"/>
    <w:rsid w:val="0073614F"/>
    <w:rsid w:val="00740E73"/>
    <w:rsid w:val="00744FE5"/>
    <w:rsid w:val="00746679"/>
    <w:rsid w:val="00747E3F"/>
    <w:rsid w:val="00747E96"/>
    <w:rsid w:val="00751A45"/>
    <w:rsid w:val="007546D8"/>
    <w:rsid w:val="00761310"/>
    <w:rsid w:val="00761958"/>
    <w:rsid w:val="00762C6B"/>
    <w:rsid w:val="007655A2"/>
    <w:rsid w:val="0077224F"/>
    <w:rsid w:val="00775025"/>
    <w:rsid w:val="007823F6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4D9"/>
    <w:rsid w:val="00795A92"/>
    <w:rsid w:val="00796A89"/>
    <w:rsid w:val="007A0608"/>
    <w:rsid w:val="007A1AB2"/>
    <w:rsid w:val="007A1DC5"/>
    <w:rsid w:val="007A29B1"/>
    <w:rsid w:val="007A4206"/>
    <w:rsid w:val="007B0D47"/>
    <w:rsid w:val="007B2A46"/>
    <w:rsid w:val="007B37F5"/>
    <w:rsid w:val="007B4064"/>
    <w:rsid w:val="007B62C6"/>
    <w:rsid w:val="007B7A64"/>
    <w:rsid w:val="007C1D5B"/>
    <w:rsid w:val="007C2B06"/>
    <w:rsid w:val="007C5B6F"/>
    <w:rsid w:val="007C6ADD"/>
    <w:rsid w:val="007C6BAD"/>
    <w:rsid w:val="007D3DB1"/>
    <w:rsid w:val="007D45EF"/>
    <w:rsid w:val="007D50F1"/>
    <w:rsid w:val="007D5A40"/>
    <w:rsid w:val="007E2332"/>
    <w:rsid w:val="007E26B5"/>
    <w:rsid w:val="007E3673"/>
    <w:rsid w:val="007E47FC"/>
    <w:rsid w:val="007E4AB7"/>
    <w:rsid w:val="007F1A58"/>
    <w:rsid w:val="007F2B95"/>
    <w:rsid w:val="007F44E9"/>
    <w:rsid w:val="007F5E57"/>
    <w:rsid w:val="00801C50"/>
    <w:rsid w:val="00802874"/>
    <w:rsid w:val="00803DEE"/>
    <w:rsid w:val="00804FCD"/>
    <w:rsid w:val="00807506"/>
    <w:rsid w:val="00811310"/>
    <w:rsid w:val="00814B09"/>
    <w:rsid w:val="008176BF"/>
    <w:rsid w:val="00825742"/>
    <w:rsid w:val="00826223"/>
    <w:rsid w:val="008314E8"/>
    <w:rsid w:val="0083204B"/>
    <w:rsid w:val="008334AA"/>
    <w:rsid w:val="0083551E"/>
    <w:rsid w:val="00836BD8"/>
    <w:rsid w:val="00840981"/>
    <w:rsid w:val="00840F6B"/>
    <w:rsid w:val="0084208A"/>
    <w:rsid w:val="00842281"/>
    <w:rsid w:val="00844F92"/>
    <w:rsid w:val="00845412"/>
    <w:rsid w:val="00845E66"/>
    <w:rsid w:val="008462C6"/>
    <w:rsid w:val="00846AFC"/>
    <w:rsid w:val="00851F08"/>
    <w:rsid w:val="00852990"/>
    <w:rsid w:val="00856029"/>
    <w:rsid w:val="00856169"/>
    <w:rsid w:val="008601D9"/>
    <w:rsid w:val="00860D6F"/>
    <w:rsid w:val="00863637"/>
    <w:rsid w:val="008660D9"/>
    <w:rsid w:val="00871C4D"/>
    <w:rsid w:val="00871F25"/>
    <w:rsid w:val="008725C0"/>
    <w:rsid w:val="00872B88"/>
    <w:rsid w:val="00877756"/>
    <w:rsid w:val="00880A23"/>
    <w:rsid w:val="0088254C"/>
    <w:rsid w:val="008841E4"/>
    <w:rsid w:val="00884845"/>
    <w:rsid w:val="00890088"/>
    <w:rsid w:val="0089043D"/>
    <w:rsid w:val="00894D7F"/>
    <w:rsid w:val="008956F1"/>
    <w:rsid w:val="008957B8"/>
    <w:rsid w:val="008A11E7"/>
    <w:rsid w:val="008A1C9D"/>
    <w:rsid w:val="008A3395"/>
    <w:rsid w:val="008A75C7"/>
    <w:rsid w:val="008B1377"/>
    <w:rsid w:val="008B6825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533"/>
    <w:rsid w:val="008F5C37"/>
    <w:rsid w:val="008F6F0E"/>
    <w:rsid w:val="008F7572"/>
    <w:rsid w:val="00900DAA"/>
    <w:rsid w:val="009027C4"/>
    <w:rsid w:val="00903504"/>
    <w:rsid w:val="00903C2D"/>
    <w:rsid w:val="00904BBE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542D"/>
    <w:rsid w:val="00936A61"/>
    <w:rsid w:val="00936FF5"/>
    <w:rsid w:val="00937F93"/>
    <w:rsid w:val="00940823"/>
    <w:rsid w:val="0094083D"/>
    <w:rsid w:val="00942FD3"/>
    <w:rsid w:val="00943225"/>
    <w:rsid w:val="00946049"/>
    <w:rsid w:val="009466E3"/>
    <w:rsid w:val="00951E5D"/>
    <w:rsid w:val="009529CE"/>
    <w:rsid w:val="00953583"/>
    <w:rsid w:val="00957B44"/>
    <w:rsid w:val="00962073"/>
    <w:rsid w:val="0096225B"/>
    <w:rsid w:val="009631BC"/>
    <w:rsid w:val="00966045"/>
    <w:rsid w:val="00966D5B"/>
    <w:rsid w:val="00967A40"/>
    <w:rsid w:val="009701BF"/>
    <w:rsid w:val="009703C9"/>
    <w:rsid w:val="00973B14"/>
    <w:rsid w:val="00974C44"/>
    <w:rsid w:val="00975632"/>
    <w:rsid w:val="009756F8"/>
    <w:rsid w:val="00976627"/>
    <w:rsid w:val="00980546"/>
    <w:rsid w:val="009816D0"/>
    <w:rsid w:val="009823B7"/>
    <w:rsid w:val="009834C5"/>
    <w:rsid w:val="00983CD5"/>
    <w:rsid w:val="00983EA9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102C"/>
    <w:rsid w:val="009B2AAC"/>
    <w:rsid w:val="009B2EB7"/>
    <w:rsid w:val="009B77F1"/>
    <w:rsid w:val="009C0532"/>
    <w:rsid w:val="009C1AB3"/>
    <w:rsid w:val="009D00A3"/>
    <w:rsid w:val="009D1CC1"/>
    <w:rsid w:val="009D2BAB"/>
    <w:rsid w:val="009D4AA7"/>
    <w:rsid w:val="009D5740"/>
    <w:rsid w:val="009D792C"/>
    <w:rsid w:val="009E0F4D"/>
    <w:rsid w:val="009E0F7A"/>
    <w:rsid w:val="009E1E2F"/>
    <w:rsid w:val="009E30CC"/>
    <w:rsid w:val="009E37AD"/>
    <w:rsid w:val="009E3C9C"/>
    <w:rsid w:val="009E3D9C"/>
    <w:rsid w:val="009E3DEE"/>
    <w:rsid w:val="009F0391"/>
    <w:rsid w:val="009F5ED2"/>
    <w:rsid w:val="00A0032B"/>
    <w:rsid w:val="00A022AD"/>
    <w:rsid w:val="00A04542"/>
    <w:rsid w:val="00A04697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41E2"/>
    <w:rsid w:val="00A25E31"/>
    <w:rsid w:val="00A30E95"/>
    <w:rsid w:val="00A31831"/>
    <w:rsid w:val="00A31EDC"/>
    <w:rsid w:val="00A338FD"/>
    <w:rsid w:val="00A405D6"/>
    <w:rsid w:val="00A40EBB"/>
    <w:rsid w:val="00A41E0B"/>
    <w:rsid w:val="00A43580"/>
    <w:rsid w:val="00A44753"/>
    <w:rsid w:val="00A44E8D"/>
    <w:rsid w:val="00A45A61"/>
    <w:rsid w:val="00A500E8"/>
    <w:rsid w:val="00A50A93"/>
    <w:rsid w:val="00A545C3"/>
    <w:rsid w:val="00A554EE"/>
    <w:rsid w:val="00A61745"/>
    <w:rsid w:val="00A62BFA"/>
    <w:rsid w:val="00A66F95"/>
    <w:rsid w:val="00A67B43"/>
    <w:rsid w:val="00A77A10"/>
    <w:rsid w:val="00A77BB2"/>
    <w:rsid w:val="00A8086D"/>
    <w:rsid w:val="00A80A5F"/>
    <w:rsid w:val="00A80FCD"/>
    <w:rsid w:val="00A81B3E"/>
    <w:rsid w:val="00A83B4D"/>
    <w:rsid w:val="00A86031"/>
    <w:rsid w:val="00A865FC"/>
    <w:rsid w:val="00A87926"/>
    <w:rsid w:val="00A90888"/>
    <w:rsid w:val="00A937E7"/>
    <w:rsid w:val="00A94124"/>
    <w:rsid w:val="00A95C96"/>
    <w:rsid w:val="00A95D85"/>
    <w:rsid w:val="00A96ABD"/>
    <w:rsid w:val="00A97DE3"/>
    <w:rsid w:val="00A97E89"/>
    <w:rsid w:val="00AA18C5"/>
    <w:rsid w:val="00AA1C19"/>
    <w:rsid w:val="00AA2E8D"/>
    <w:rsid w:val="00AA3B53"/>
    <w:rsid w:val="00AA3F02"/>
    <w:rsid w:val="00AA4C55"/>
    <w:rsid w:val="00AA6C3F"/>
    <w:rsid w:val="00AA6E6D"/>
    <w:rsid w:val="00AA701D"/>
    <w:rsid w:val="00AA7194"/>
    <w:rsid w:val="00AA7D77"/>
    <w:rsid w:val="00AA7FF9"/>
    <w:rsid w:val="00AB3086"/>
    <w:rsid w:val="00AC247D"/>
    <w:rsid w:val="00AC37F8"/>
    <w:rsid w:val="00AC6112"/>
    <w:rsid w:val="00AD0B6D"/>
    <w:rsid w:val="00AD1B33"/>
    <w:rsid w:val="00AD1C54"/>
    <w:rsid w:val="00AD40AD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7038"/>
    <w:rsid w:val="00B103A0"/>
    <w:rsid w:val="00B110BE"/>
    <w:rsid w:val="00B1283B"/>
    <w:rsid w:val="00B13761"/>
    <w:rsid w:val="00B148F3"/>
    <w:rsid w:val="00B222CE"/>
    <w:rsid w:val="00B242B3"/>
    <w:rsid w:val="00B26E4A"/>
    <w:rsid w:val="00B271F5"/>
    <w:rsid w:val="00B2754C"/>
    <w:rsid w:val="00B3070F"/>
    <w:rsid w:val="00B327DB"/>
    <w:rsid w:val="00B336B3"/>
    <w:rsid w:val="00B3668B"/>
    <w:rsid w:val="00B36CBF"/>
    <w:rsid w:val="00B401C3"/>
    <w:rsid w:val="00B403BA"/>
    <w:rsid w:val="00B41BC2"/>
    <w:rsid w:val="00B47902"/>
    <w:rsid w:val="00B50B39"/>
    <w:rsid w:val="00B51011"/>
    <w:rsid w:val="00B518AA"/>
    <w:rsid w:val="00B535CF"/>
    <w:rsid w:val="00B55457"/>
    <w:rsid w:val="00B57E03"/>
    <w:rsid w:val="00B606F0"/>
    <w:rsid w:val="00B60DBE"/>
    <w:rsid w:val="00B61796"/>
    <w:rsid w:val="00B61F77"/>
    <w:rsid w:val="00B64181"/>
    <w:rsid w:val="00B641ED"/>
    <w:rsid w:val="00B671A3"/>
    <w:rsid w:val="00B724EC"/>
    <w:rsid w:val="00B74090"/>
    <w:rsid w:val="00B748AF"/>
    <w:rsid w:val="00B74D96"/>
    <w:rsid w:val="00B76413"/>
    <w:rsid w:val="00B81113"/>
    <w:rsid w:val="00B812CE"/>
    <w:rsid w:val="00B81A65"/>
    <w:rsid w:val="00B86776"/>
    <w:rsid w:val="00B91D19"/>
    <w:rsid w:val="00B9314E"/>
    <w:rsid w:val="00B9698D"/>
    <w:rsid w:val="00BA1B8E"/>
    <w:rsid w:val="00BA3A08"/>
    <w:rsid w:val="00BA5548"/>
    <w:rsid w:val="00BB3276"/>
    <w:rsid w:val="00BB3FFA"/>
    <w:rsid w:val="00BB40A4"/>
    <w:rsid w:val="00BB4CEF"/>
    <w:rsid w:val="00BC276C"/>
    <w:rsid w:val="00BC2FDF"/>
    <w:rsid w:val="00BC33AD"/>
    <w:rsid w:val="00BC4E7F"/>
    <w:rsid w:val="00BD0C8A"/>
    <w:rsid w:val="00BD0E43"/>
    <w:rsid w:val="00BD0FE2"/>
    <w:rsid w:val="00BD2181"/>
    <w:rsid w:val="00BD78F8"/>
    <w:rsid w:val="00BE1037"/>
    <w:rsid w:val="00BE1305"/>
    <w:rsid w:val="00BE2008"/>
    <w:rsid w:val="00BE341A"/>
    <w:rsid w:val="00BE7C02"/>
    <w:rsid w:val="00BF7455"/>
    <w:rsid w:val="00BF74F4"/>
    <w:rsid w:val="00C013D9"/>
    <w:rsid w:val="00C0576C"/>
    <w:rsid w:val="00C05CA0"/>
    <w:rsid w:val="00C06E19"/>
    <w:rsid w:val="00C076A3"/>
    <w:rsid w:val="00C10156"/>
    <w:rsid w:val="00C104CF"/>
    <w:rsid w:val="00C13EA3"/>
    <w:rsid w:val="00C13F47"/>
    <w:rsid w:val="00C1429E"/>
    <w:rsid w:val="00C148DA"/>
    <w:rsid w:val="00C177F4"/>
    <w:rsid w:val="00C17E1A"/>
    <w:rsid w:val="00C229F6"/>
    <w:rsid w:val="00C2308B"/>
    <w:rsid w:val="00C23974"/>
    <w:rsid w:val="00C23A40"/>
    <w:rsid w:val="00C26B1E"/>
    <w:rsid w:val="00C3143F"/>
    <w:rsid w:val="00C3325E"/>
    <w:rsid w:val="00C33AA9"/>
    <w:rsid w:val="00C35C7D"/>
    <w:rsid w:val="00C36F09"/>
    <w:rsid w:val="00C40A04"/>
    <w:rsid w:val="00C44D1D"/>
    <w:rsid w:val="00C469E4"/>
    <w:rsid w:val="00C47221"/>
    <w:rsid w:val="00C54494"/>
    <w:rsid w:val="00C5512B"/>
    <w:rsid w:val="00C55F09"/>
    <w:rsid w:val="00C56E02"/>
    <w:rsid w:val="00C57D4D"/>
    <w:rsid w:val="00C64B90"/>
    <w:rsid w:val="00C65148"/>
    <w:rsid w:val="00C657FE"/>
    <w:rsid w:val="00C659D5"/>
    <w:rsid w:val="00C65D36"/>
    <w:rsid w:val="00C70C4A"/>
    <w:rsid w:val="00C72BCE"/>
    <w:rsid w:val="00C747C8"/>
    <w:rsid w:val="00C7600E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A6024"/>
    <w:rsid w:val="00CA626A"/>
    <w:rsid w:val="00CB2623"/>
    <w:rsid w:val="00CB3434"/>
    <w:rsid w:val="00CB7A26"/>
    <w:rsid w:val="00CC3C19"/>
    <w:rsid w:val="00CD121E"/>
    <w:rsid w:val="00CD5DA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1CDD"/>
    <w:rsid w:val="00D022EA"/>
    <w:rsid w:val="00D04275"/>
    <w:rsid w:val="00D04AF0"/>
    <w:rsid w:val="00D04D37"/>
    <w:rsid w:val="00D07192"/>
    <w:rsid w:val="00D0754B"/>
    <w:rsid w:val="00D10F14"/>
    <w:rsid w:val="00D14351"/>
    <w:rsid w:val="00D14BC9"/>
    <w:rsid w:val="00D173B5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2775"/>
    <w:rsid w:val="00D5555D"/>
    <w:rsid w:val="00D5587E"/>
    <w:rsid w:val="00D5687B"/>
    <w:rsid w:val="00D56DFD"/>
    <w:rsid w:val="00D57B69"/>
    <w:rsid w:val="00D632D3"/>
    <w:rsid w:val="00D634C2"/>
    <w:rsid w:val="00D63A0C"/>
    <w:rsid w:val="00D63F87"/>
    <w:rsid w:val="00D64B38"/>
    <w:rsid w:val="00D656A5"/>
    <w:rsid w:val="00D72E55"/>
    <w:rsid w:val="00D74C0E"/>
    <w:rsid w:val="00D75D26"/>
    <w:rsid w:val="00D760B9"/>
    <w:rsid w:val="00D77B48"/>
    <w:rsid w:val="00D8037E"/>
    <w:rsid w:val="00D80CB6"/>
    <w:rsid w:val="00D855B7"/>
    <w:rsid w:val="00D86B41"/>
    <w:rsid w:val="00D87F60"/>
    <w:rsid w:val="00D87FD0"/>
    <w:rsid w:val="00D90C64"/>
    <w:rsid w:val="00D917EB"/>
    <w:rsid w:val="00D923C3"/>
    <w:rsid w:val="00D92636"/>
    <w:rsid w:val="00D9546A"/>
    <w:rsid w:val="00D97DAA"/>
    <w:rsid w:val="00DA0DF5"/>
    <w:rsid w:val="00DA0FCB"/>
    <w:rsid w:val="00DA1A21"/>
    <w:rsid w:val="00DA3985"/>
    <w:rsid w:val="00DA40C0"/>
    <w:rsid w:val="00DB0D7E"/>
    <w:rsid w:val="00DB1180"/>
    <w:rsid w:val="00DB2D07"/>
    <w:rsid w:val="00DB4C8D"/>
    <w:rsid w:val="00DB544E"/>
    <w:rsid w:val="00DB56D6"/>
    <w:rsid w:val="00DB6721"/>
    <w:rsid w:val="00DB7196"/>
    <w:rsid w:val="00DC133A"/>
    <w:rsid w:val="00DC2DA2"/>
    <w:rsid w:val="00DC45B7"/>
    <w:rsid w:val="00DC6280"/>
    <w:rsid w:val="00DC66FB"/>
    <w:rsid w:val="00DC7487"/>
    <w:rsid w:val="00DD0DD3"/>
    <w:rsid w:val="00DD3476"/>
    <w:rsid w:val="00DD455B"/>
    <w:rsid w:val="00DD789D"/>
    <w:rsid w:val="00DD7C6B"/>
    <w:rsid w:val="00DE0E02"/>
    <w:rsid w:val="00DE26D8"/>
    <w:rsid w:val="00DE2CD9"/>
    <w:rsid w:val="00DE706B"/>
    <w:rsid w:val="00DF1820"/>
    <w:rsid w:val="00E0121E"/>
    <w:rsid w:val="00E04885"/>
    <w:rsid w:val="00E053DA"/>
    <w:rsid w:val="00E054D9"/>
    <w:rsid w:val="00E06981"/>
    <w:rsid w:val="00E072EC"/>
    <w:rsid w:val="00E11B4C"/>
    <w:rsid w:val="00E11FD2"/>
    <w:rsid w:val="00E12A9B"/>
    <w:rsid w:val="00E139BB"/>
    <w:rsid w:val="00E13F72"/>
    <w:rsid w:val="00E14698"/>
    <w:rsid w:val="00E1536A"/>
    <w:rsid w:val="00E15C90"/>
    <w:rsid w:val="00E16900"/>
    <w:rsid w:val="00E16F8D"/>
    <w:rsid w:val="00E22683"/>
    <w:rsid w:val="00E229BB"/>
    <w:rsid w:val="00E241E2"/>
    <w:rsid w:val="00E260FB"/>
    <w:rsid w:val="00E27A31"/>
    <w:rsid w:val="00E32E18"/>
    <w:rsid w:val="00E36E52"/>
    <w:rsid w:val="00E37491"/>
    <w:rsid w:val="00E405D8"/>
    <w:rsid w:val="00E42743"/>
    <w:rsid w:val="00E427B4"/>
    <w:rsid w:val="00E428A2"/>
    <w:rsid w:val="00E4308B"/>
    <w:rsid w:val="00E448FC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552A8"/>
    <w:rsid w:val="00E55BA6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0B2E"/>
    <w:rsid w:val="00E811A5"/>
    <w:rsid w:val="00E81438"/>
    <w:rsid w:val="00E823ED"/>
    <w:rsid w:val="00E84EDD"/>
    <w:rsid w:val="00E95BF8"/>
    <w:rsid w:val="00E96B88"/>
    <w:rsid w:val="00EA06CB"/>
    <w:rsid w:val="00EA1A5D"/>
    <w:rsid w:val="00EA2F6D"/>
    <w:rsid w:val="00EA3B87"/>
    <w:rsid w:val="00EA5143"/>
    <w:rsid w:val="00EA5545"/>
    <w:rsid w:val="00EA7403"/>
    <w:rsid w:val="00EB07E9"/>
    <w:rsid w:val="00EB0F3E"/>
    <w:rsid w:val="00EB3BF2"/>
    <w:rsid w:val="00EB75FF"/>
    <w:rsid w:val="00EC1F12"/>
    <w:rsid w:val="00EC3E67"/>
    <w:rsid w:val="00EC51AA"/>
    <w:rsid w:val="00EC7B18"/>
    <w:rsid w:val="00ED0DB0"/>
    <w:rsid w:val="00ED3F0E"/>
    <w:rsid w:val="00ED5739"/>
    <w:rsid w:val="00EE0761"/>
    <w:rsid w:val="00EE0B91"/>
    <w:rsid w:val="00EE1DDC"/>
    <w:rsid w:val="00EE6A4C"/>
    <w:rsid w:val="00EE7C6F"/>
    <w:rsid w:val="00EE7E3D"/>
    <w:rsid w:val="00EF09E9"/>
    <w:rsid w:val="00EF1E1B"/>
    <w:rsid w:val="00EF70F2"/>
    <w:rsid w:val="00EF7848"/>
    <w:rsid w:val="00F0041A"/>
    <w:rsid w:val="00F00F08"/>
    <w:rsid w:val="00F011EB"/>
    <w:rsid w:val="00F028BE"/>
    <w:rsid w:val="00F02E04"/>
    <w:rsid w:val="00F0566A"/>
    <w:rsid w:val="00F06486"/>
    <w:rsid w:val="00F06F62"/>
    <w:rsid w:val="00F07DCA"/>
    <w:rsid w:val="00F10B33"/>
    <w:rsid w:val="00F10BD8"/>
    <w:rsid w:val="00F11AEC"/>
    <w:rsid w:val="00F144F3"/>
    <w:rsid w:val="00F1548A"/>
    <w:rsid w:val="00F17280"/>
    <w:rsid w:val="00F1773C"/>
    <w:rsid w:val="00F17E7C"/>
    <w:rsid w:val="00F21679"/>
    <w:rsid w:val="00F21C8C"/>
    <w:rsid w:val="00F2368C"/>
    <w:rsid w:val="00F23B58"/>
    <w:rsid w:val="00F26A00"/>
    <w:rsid w:val="00F27BC1"/>
    <w:rsid w:val="00F27E7B"/>
    <w:rsid w:val="00F27F2E"/>
    <w:rsid w:val="00F312D4"/>
    <w:rsid w:val="00F3179D"/>
    <w:rsid w:val="00F34070"/>
    <w:rsid w:val="00F3468E"/>
    <w:rsid w:val="00F35DBC"/>
    <w:rsid w:val="00F367E2"/>
    <w:rsid w:val="00F36938"/>
    <w:rsid w:val="00F44792"/>
    <w:rsid w:val="00F44A2E"/>
    <w:rsid w:val="00F44C41"/>
    <w:rsid w:val="00F45392"/>
    <w:rsid w:val="00F46A36"/>
    <w:rsid w:val="00F46FFD"/>
    <w:rsid w:val="00F47D40"/>
    <w:rsid w:val="00F52B67"/>
    <w:rsid w:val="00F531A0"/>
    <w:rsid w:val="00F55098"/>
    <w:rsid w:val="00F55AF7"/>
    <w:rsid w:val="00F5678D"/>
    <w:rsid w:val="00F568C1"/>
    <w:rsid w:val="00F5710B"/>
    <w:rsid w:val="00F60178"/>
    <w:rsid w:val="00F60D86"/>
    <w:rsid w:val="00F62BDF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3C5"/>
    <w:rsid w:val="00F85731"/>
    <w:rsid w:val="00F87EFA"/>
    <w:rsid w:val="00F91BE8"/>
    <w:rsid w:val="00F93898"/>
    <w:rsid w:val="00F93BF2"/>
    <w:rsid w:val="00F94355"/>
    <w:rsid w:val="00F973FF"/>
    <w:rsid w:val="00FA0219"/>
    <w:rsid w:val="00FA1BC6"/>
    <w:rsid w:val="00FA1BDF"/>
    <w:rsid w:val="00FA2691"/>
    <w:rsid w:val="00FA2B7F"/>
    <w:rsid w:val="00FA3570"/>
    <w:rsid w:val="00FA3841"/>
    <w:rsid w:val="00FA68D9"/>
    <w:rsid w:val="00FB382A"/>
    <w:rsid w:val="00FB439B"/>
    <w:rsid w:val="00FB453A"/>
    <w:rsid w:val="00FB5A43"/>
    <w:rsid w:val="00FC0906"/>
    <w:rsid w:val="00FC1DC8"/>
    <w:rsid w:val="00FC4F82"/>
    <w:rsid w:val="00FC6517"/>
    <w:rsid w:val="00FC767C"/>
    <w:rsid w:val="00FC7EA2"/>
    <w:rsid w:val="00FD123D"/>
    <w:rsid w:val="00FD21F3"/>
    <w:rsid w:val="00FD271A"/>
    <w:rsid w:val="00FD6439"/>
    <w:rsid w:val="00FD6B82"/>
    <w:rsid w:val="00FE1499"/>
    <w:rsid w:val="00FE4667"/>
    <w:rsid w:val="00FE6585"/>
    <w:rsid w:val="00FE755E"/>
    <w:rsid w:val="00FF2A5D"/>
    <w:rsid w:val="00FF2B76"/>
    <w:rsid w:val="00FF322C"/>
    <w:rsid w:val="00FF4EE1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FF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FF9"/>
    <w:rPr>
      <w:rFonts w:ascii="Arial" w:eastAsia="Times New Roman" w:hAnsi="Arial" w:cs="Times New Roman"/>
      <w:sz w:val="20"/>
      <w:szCs w:val="20"/>
      <w:lang w:val="en-ZA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A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greyling@csir.co.z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greyling@csir.co.z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VNTDH4Y47NMX-673815634-60321</_dlc_DocId>
    <_dlc_DocIdUrl xmlns="fec42f3c-63d1-44b4-bfcd-60d675cf7759">
      <Url>https://csircoza.sharepoint.com/sites/NationalPrograms/_layouts/15/DocIdRedir.aspx?ID=VNTDH4Y47NMX-673815634-60321</Url>
      <Description>VNTDH4Y47NMX-673815634-60321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D3AC5-A453-4110-989E-C8499CBE017D}"/>
</file>

<file path=customXml/itemProps2.xml><?xml version="1.0" encoding="utf-8"?>
<ds:datastoreItem xmlns:ds="http://schemas.openxmlformats.org/officeDocument/2006/customXml" ds:itemID="{AC81C56F-E81E-4F09-8306-B1B4E9DCF4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5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6</cp:revision>
  <cp:lastPrinted>2023-09-05T12:59:00Z</cp:lastPrinted>
  <dcterms:created xsi:type="dcterms:W3CDTF">2026-01-20T11:29:00Z</dcterms:created>
  <dcterms:modified xsi:type="dcterms:W3CDTF">2026-01-20T11:33:00Z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File Plan">
    <vt:lpwstr/>
  </property>
  <property fmtid="{D5CDD505-2E9C-101B-9397-08002B2CF9AE}" pid="4" name="Document Type0">
    <vt:lpwstr/>
  </property>
  <property fmtid="{D5CDD505-2E9C-101B-9397-08002B2CF9AE}" pid="5" name="_dlc_DocIdItemGuid">
    <vt:lpwstr>ed30b3e9-09cf-46a3-a8b3-455d646ebedc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MediaServiceImageTags">
    <vt:lpwstr/>
  </property>
  <property fmtid="{D5CDD505-2E9C-101B-9397-08002B2CF9AE}" pid="9" name="File_x0020_Plan">
    <vt:lpwstr/>
  </property>
  <property fmtid="{D5CDD505-2E9C-101B-9397-08002B2CF9AE}" pid="10" name="Document_x0020_Type0">
    <vt:lpwstr/>
  </property>
</Properties>
</file>